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ESCOLA:_________________________________________________DATA:_____/_____/_____</w:t>
      </w:r>
    </w:p>
    <w:p w:rsidR="007560E9" w:rsidRPr="007B5858" w:rsidRDefault="007560E9" w:rsidP="007560E9">
      <w:pPr>
        <w:rPr>
          <w:rFonts w:ascii="Arial" w:hAnsi="Arial" w:cs="Arial"/>
          <w:sz w:val="24"/>
          <w:szCs w:val="24"/>
        </w:rPr>
      </w:pPr>
      <w:r w:rsidRPr="007B5858">
        <w:rPr>
          <w:rFonts w:ascii="Arial" w:hAnsi="Arial" w:cs="Arial"/>
          <w:sz w:val="24"/>
          <w:szCs w:val="24"/>
        </w:rPr>
        <w:t>PROF:______________________________________________________TURMA:____________</w:t>
      </w:r>
    </w:p>
    <w:p w:rsidR="007560E9" w:rsidRDefault="007560E9" w:rsidP="007560E9">
      <w:pPr>
        <w:spacing w:after="0" w:line="300" w:lineRule="auto"/>
        <w:rPr>
          <w:rFonts w:ascii="Arial" w:hAnsi="Arial" w:cs="Arial"/>
          <w:sz w:val="24"/>
          <w:szCs w:val="24"/>
        </w:rPr>
      </w:pPr>
      <w:r w:rsidRPr="08E06D83">
        <w:rPr>
          <w:rFonts w:ascii="Arial" w:hAnsi="Arial" w:cs="Arial"/>
          <w:sz w:val="24"/>
          <w:szCs w:val="24"/>
        </w:rPr>
        <w:t xml:space="preserve">NOME:________________________________________________________________________ </w:t>
      </w:r>
    </w:p>
    <w:p w:rsidR="007C2BFB" w:rsidRPr="002548E6" w:rsidRDefault="007C2BFB" w:rsidP="000A6A5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507610" w:rsidRPr="00C527F4" w:rsidRDefault="001649DF" w:rsidP="000A6A59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C527F4">
        <w:rPr>
          <w:rFonts w:ascii="Arial" w:eastAsiaTheme="minorHAnsi" w:hAnsi="Arial" w:cs="Arial"/>
          <w:b/>
          <w:sz w:val="24"/>
          <w:szCs w:val="24"/>
        </w:rPr>
        <w:t>Leia</w:t>
      </w:r>
      <w:r w:rsidR="00151BFE" w:rsidRPr="00C527F4">
        <w:rPr>
          <w:rFonts w:ascii="Arial" w:eastAsiaTheme="minorHAnsi" w:hAnsi="Arial" w:cs="Arial"/>
          <w:b/>
          <w:sz w:val="24"/>
          <w:szCs w:val="24"/>
        </w:rPr>
        <w:t>:</w:t>
      </w:r>
    </w:p>
    <w:p w:rsidR="00507610" w:rsidRPr="00C527F4" w:rsidRDefault="00507610" w:rsidP="000A6A59">
      <w:pPr>
        <w:spacing w:after="0" w:line="300" w:lineRule="auto"/>
        <w:jc w:val="center"/>
        <w:rPr>
          <w:rFonts w:ascii="Arial" w:hAnsi="Arial" w:cs="Arial"/>
          <w:b/>
          <w:sz w:val="24"/>
          <w:szCs w:val="24"/>
        </w:rPr>
      </w:pPr>
      <w:r w:rsidRPr="00C527F4">
        <w:rPr>
          <w:rFonts w:ascii="Arial" w:hAnsi="Arial" w:cs="Arial"/>
          <w:b/>
          <w:sz w:val="24"/>
          <w:szCs w:val="24"/>
        </w:rPr>
        <w:t>Inhame</w:t>
      </w:r>
    </w:p>
    <w:p w:rsidR="00C527F4" w:rsidRDefault="00C527F4" w:rsidP="000A6A59">
      <w:pPr>
        <w:spacing w:after="0" w:line="300" w:lineRule="auto"/>
        <w:rPr>
          <w:rFonts w:ascii="Arial" w:hAnsi="Arial" w:cs="Arial"/>
          <w:sz w:val="24"/>
          <w:szCs w:val="24"/>
        </w:rPr>
      </w:pPr>
    </w:p>
    <w:p w:rsidR="008D73E4" w:rsidRPr="00C527F4" w:rsidRDefault="008D73E4" w:rsidP="00953BA0">
      <w:pPr>
        <w:spacing w:after="0" w:line="30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527F4">
        <w:rPr>
          <w:rFonts w:ascii="Arial" w:hAnsi="Arial" w:cs="Arial"/>
          <w:sz w:val="24"/>
          <w:szCs w:val="24"/>
        </w:rPr>
        <w:t>Embora a composição química original seja fantástica, a forma como manipulamos o ingrediente na cozinha dita o impacto real no funcionamento do metabolismo interno. Pesquisas detalhadas explicam que a proporção de amilose presente na estrutura do alimento ajuda a retardar o processo digestivo e melhora a resposta glicêmica do indivíduo.</w:t>
      </w:r>
      <w:r w:rsidR="0066656C">
        <w:rPr>
          <w:rFonts w:ascii="Arial" w:hAnsi="Arial" w:cs="Arial"/>
          <w:sz w:val="24"/>
          <w:szCs w:val="24"/>
        </w:rPr>
        <w:t xml:space="preserve"> </w:t>
      </w:r>
      <w:r w:rsidRPr="00C527F4">
        <w:rPr>
          <w:rFonts w:ascii="Arial" w:hAnsi="Arial" w:cs="Arial"/>
          <w:sz w:val="24"/>
          <w:szCs w:val="24"/>
        </w:rPr>
        <w:t>Essa característica do amido resistente é um achado valioso para pessoas</w:t>
      </w:r>
      <w:r w:rsidR="00754E38">
        <w:rPr>
          <w:rFonts w:ascii="Arial" w:hAnsi="Arial" w:cs="Arial"/>
          <w:sz w:val="24"/>
          <w:szCs w:val="24"/>
        </w:rPr>
        <w:t>,</w:t>
      </w:r>
      <w:r w:rsidRPr="00C527F4">
        <w:rPr>
          <w:rFonts w:ascii="Arial" w:hAnsi="Arial" w:cs="Arial"/>
          <w:sz w:val="24"/>
          <w:szCs w:val="24"/>
        </w:rPr>
        <w:t xml:space="preserve"> que precisam manter os índices de açúcar sob um controle rigoroso ao longo do dia. O método de cozimento escolhido dita se você aproveitará essa vantagem fisiológica ou se transformará o prato em uma bomba calórica vazia.</w:t>
      </w:r>
    </w:p>
    <w:p w:rsidR="00953BA0" w:rsidRDefault="00953BA0" w:rsidP="000A6A59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</w:p>
    <w:p w:rsidR="00507610" w:rsidRPr="00C527F4" w:rsidRDefault="001D7F9A" w:rsidP="000A6A59">
      <w:pPr>
        <w:spacing w:after="0" w:line="300" w:lineRule="auto"/>
        <w:jc w:val="right"/>
        <w:rPr>
          <w:rFonts w:ascii="Arial" w:eastAsiaTheme="minorHAnsi" w:hAnsi="Arial" w:cs="Arial"/>
          <w:sz w:val="20"/>
          <w:szCs w:val="20"/>
        </w:rPr>
      </w:pPr>
      <w:r w:rsidRPr="00C527F4">
        <w:rPr>
          <w:rFonts w:ascii="Arial" w:eastAsiaTheme="minorHAnsi" w:hAnsi="Arial" w:cs="Arial"/>
          <w:sz w:val="20"/>
          <w:szCs w:val="20"/>
        </w:rPr>
        <w:t>Disponível em: &lt;</w:t>
      </w:r>
      <w:r w:rsidR="00507610" w:rsidRPr="00C527F4">
        <w:rPr>
          <w:rFonts w:ascii="Arial" w:eastAsiaTheme="minorHAnsi" w:hAnsi="Arial" w:cs="Arial"/>
          <w:sz w:val="20"/>
          <w:szCs w:val="20"/>
        </w:rPr>
        <w:t>https://catracalivre.com.br/noticias</w:t>
      </w:r>
      <w:r w:rsidRPr="00C527F4">
        <w:rPr>
          <w:rFonts w:ascii="Arial" w:eastAsiaTheme="minorHAnsi" w:hAnsi="Arial" w:cs="Arial"/>
          <w:sz w:val="20"/>
          <w:szCs w:val="20"/>
        </w:rPr>
        <w:t>&gt;. (Fragmento com adaptação).</w:t>
      </w:r>
    </w:p>
    <w:p w:rsidR="001D7F9A" w:rsidRPr="00C527F4" w:rsidRDefault="001D7F9A" w:rsidP="000A6A5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304132" w:rsidRPr="00C527F4" w:rsidRDefault="00304132" w:rsidP="00304132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C527F4">
        <w:rPr>
          <w:rFonts w:ascii="Arial" w:eastAsiaTheme="minorHAnsi" w:hAnsi="Arial" w:cs="Arial"/>
          <w:b/>
          <w:sz w:val="24"/>
          <w:szCs w:val="24"/>
        </w:rPr>
        <w:t>Questão 1 –</w:t>
      </w:r>
      <w:r w:rsidRPr="00C527F4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Aponte o trecho que contém um sujeito oculto:</w:t>
      </w:r>
    </w:p>
    <w:p w:rsidR="00304132" w:rsidRPr="00C527F4" w:rsidRDefault="00304132" w:rsidP="00304132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C527F4">
        <w:rPr>
          <w:rFonts w:ascii="Arial" w:eastAsiaTheme="minorHAnsi" w:hAnsi="Arial" w:cs="Arial"/>
          <w:sz w:val="24"/>
          <w:szCs w:val="24"/>
        </w:rPr>
        <w:t xml:space="preserve">(     ) </w:t>
      </w:r>
      <w:r>
        <w:rPr>
          <w:rFonts w:ascii="Arial" w:eastAsiaTheme="minorHAnsi" w:hAnsi="Arial" w:cs="Arial"/>
          <w:sz w:val="24"/>
          <w:szCs w:val="24"/>
        </w:rPr>
        <w:t>“</w:t>
      </w:r>
      <w:r w:rsidRPr="00C527F4">
        <w:rPr>
          <w:rFonts w:ascii="Arial" w:hAnsi="Arial" w:cs="Arial"/>
          <w:sz w:val="24"/>
          <w:szCs w:val="24"/>
        </w:rPr>
        <w:t>Embora a composição química original seja fantástica</w:t>
      </w:r>
      <w:r>
        <w:rPr>
          <w:rFonts w:ascii="Arial" w:hAnsi="Arial" w:cs="Arial"/>
          <w:sz w:val="24"/>
          <w:szCs w:val="24"/>
        </w:rPr>
        <w:t xml:space="preserve"> [...]”</w:t>
      </w:r>
    </w:p>
    <w:p w:rsidR="00304132" w:rsidRPr="00C527F4" w:rsidRDefault="00304132" w:rsidP="00304132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C527F4">
        <w:rPr>
          <w:rFonts w:ascii="Arial" w:eastAsiaTheme="minorHAnsi" w:hAnsi="Arial" w:cs="Arial"/>
          <w:sz w:val="24"/>
          <w:szCs w:val="24"/>
        </w:rPr>
        <w:t>(     )</w:t>
      </w:r>
      <w:r>
        <w:rPr>
          <w:rFonts w:ascii="Arial" w:eastAsiaTheme="minorHAnsi" w:hAnsi="Arial" w:cs="Arial"/>
          <w:sz w:val="24"/>
          <w:szCs w:val="24"/>
        </w:rPr>
        <w:t xml:space="preserve"> “[...] </w:t>
      </w:r>
      <w:r w:rsidRPr="00C527F4">
        <w:rPr>
          <w:rFonts w:ascii="Arial" w:hAnsi="Arial" w:cs="Arial"/>
          <w:sz w:val="24"/>
          <w:szCs w:val="24"/>
        </w:rPr>
        <w:t>a forma como manipulamos o ingrediente na cozinha</w:t>
      </w:r>
      <w:r>
        <w:rPr>
          <w:rFonts w:ascii="Arial" w:hAnsi="Arial" w:cs="Arial"/>
          <w:sz w:val="24"/>
          <w:szCs w:val="24"/>
        </w:rPr>
        <w:t xml:space="preserve"> [...]”</w:t>
      </w:r>
    </w:p>
    <w:p w:rsidR="00304132" w:rsidRPr="00C527F4" w:rsidRDefault="00304132" w:rsidP="00304132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C527F4">
        <w:rPr>
          <w:rFonts w:ascii="Arial" w:eastAsiaTheme="minorHAnsi" w:hAnsi="Arial" w:cs="Arial"/>
          <w:sz w:val="24"/>
          <w:szCs w:val="24"/>
        </w:rPr>
        <w:t xml:space="preserve">(     ) </w:t>
      </w:r>
      <w:r>
        <w:rPr>
          <w:rFonts w:ascii="Arial" w:eastAsiaTheme="minorHAnsi" w:hAnsi="Arial" w:cs="Arial"/>
          <w:sz w:val="24"/>
          <w:szCs w:val="24"/>
        </w:rPr>
        <w:t>“</w:t>
      </w:r>
      <w:r w:rsidRPr="00C527F4">
        <w:rPr>
          <w:rFonts w:ascii="Arial" w:hAnsi="Arial" w:cs="Arial"/>
          <w:sz w:val="24"/>
          <w:szCs w:val="24"/>
        </w:rPr>
        <w:t>Essa característica do amido resistente é um achado valioso para pessoas</w:t>
      </w:r>
      <w:r>
        <w:rPr>
          <w:rFonts w:ascii="Arial" w:hAnsi="Arial" w:cs="Arial"/>
          <w:sz w:val="24"/>
          <w:szCs w:val="24"/>
        </w:rPr>
        <w:t xml:space="preserve"> [...]”</w:t>
      </w:r>
    </w:p>
    <w:p w:rsidR="00304132" w:rsidRDefault="00304132" w:rsidP="000A6A59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</w:p>
    <w:p w:rsidR="004F12F6" w:rsidRPr="00C527F4" w:rsidRDefault="004F12F6" w:rsidP="000A6A59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C527F4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F90300">
        <w:rPr>
          <w:rFonts w:ascii="Arial" w:eastAsiaTheme="minorHAnsi" w:hAnsi="Arial" w:cs="Arial"/>
          <w:b/>
          <w:sz w:val="24"/>
          <w:szCs w:val="24"/>
        </w:rPr>
        <w:t>2</w:t>
      </w:r>
      <w:r w:rsidRPr="00C527F4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C527F4">
        <w:rPr>
          <w:rFonts w:ascii="Arial" w:hAnsi="Arial" w:cs="Arial"/>
          <w:b/>
          <w:sz w:val="24"/>
          <w:szCs w:val="24"/>
        </w:rPr>
        <w:t xml:space="preserve"> </w:t>
      </w:r>
      <w:r w:rsidR="00F90300" w:rsidRPr="00F90300">
        <w:rPr>
          <w:rFonts w:ascii="Arial" w:hAnsi="Arial" w:cs="Arial"/>
          <w:sz w:val="24"/>
          <w:szCs w:val="24"/>
        </w:rPr>
        <w:t>No trecho apontado acima, o verbo exprime:</w:t>
      </w:r>
    </w:p>
    <w:p w:rsidR="00AE4DF4" w:rsidRDefault="00304132" w:rsidP="00AE4DF4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     )</w:t>
      </w:r>
      <w:r w:rsidR="00F90300">
        <w:rPr>
          <w:rFonts w:ascii="Arial" w:hAnsi="Arial" w:cs="Arial"/>
          <w:sz w:val="24"/>
          <w:szCs w:val="24"/>
        </w:rPr>
        <w:t xml:space="preserve"> uma ação do sujeito oculto. </w:t>
      </w:r>
    </w:p>
    <w:p w:rsidR="00304132" w:rsidRDefault="00304132" w:rsidP="00AE4DF4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     )</w:t>
      </w:r>
      <w:r w:rsidR="00F90300">
        <w:rPr>
          <w:rFonts w:ascii="Arial" w:hAnsi="Arial" w:cs="Arial"/>
          <w:sz w:val="24"/>
          <w:szCs w:val="24"/>
        </w:rPr>
        <w:t xml:space="preserve"> um estado do sujeito oculto. </w:t>
      </w:r>
    </w:p>
    <w:p w:rsidR="00AE4DF4" w:rsidRPr="00304132" w:rsidRDefault="00304132" w:rsidP="00304132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     )</w:t>
      </w:r>
      <w:r w:rsidR="00F90300">
        <w:rPr>
          <w:rFonts w:ascii="Arial" w:hAnsi="Arial" w:cs="Arial"/>
          <w:sz w:val="24"/>
          <w:szCs w:val="24"/>
        </w:rPr>
        <w:t xml:space="preserve"> uma característica do sujeito oculto. </w:t>
      </w:r>
    </w:p>
    <w:p w:rsidR="00953BA0" w:rsidRPr="00C527F4" w:rsidRDefault="00953BA0" w:rsidP="000A6A5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1D7F9A" w:rsidRPr="00F90300" w:rsidRDefault="001D7F9A" w:rsidP="000A6A5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C527F4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F90300">
        <w:rPr>
          <w:rFonts w:ascii="Arial" w:eastAsiaTheme="minorHAnsi" w:hAnsi="Arial" w:cs="Arial"/>
          <w:b/>
          <w:sz w:val="24"/>
          <w:szCs w:val="24"/>
        </w:rPr>
        <w:t>3</w:t>
      </w:r>
      <w:r w:rsidRPr="00C527F4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C527F4">
        <w:rPr>
          <w:rFonts w:ascii="Arial" w:hAnsi="Arial" w:cs="Arial"/>
          <w:b/>
          <w:sz w:val="24"/>
          <w:szCs w:val="24"/>
        </w:rPr>
        <w:t xml:space="preserve"> </w:t>
      </w:r>
      <w:r w:rsidR="00F90300" w:rsidRPr="00F90300">
        <w:rPr>
          <w:rFonts w:ascii="Arial" w:hAnsi="Arial" w:cs="Arial"/>
          <w:sz w:val="24"/>
          <w:szCs w:val="24"/>
        </w:rPr>
        <w:t>Grife o verbo de sujeito oculto no segmento:</w:t>
      </w:r>
    </w:p>
    <w:p w:rsidR="0023077C" w:rsidRDefault="0023077C" w:rsidP="000A6A5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304132" w:rsidRDefault="00304132" w:rsidP="00F90300">
      <w:pPr>
        <w:spacing w:after="0" w:line="30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F90300">
        <w:rPr>
          <w:rFonts w:ascii="Arial" w:hAnsi="Arial" w:cs="Arial"/>
          <w:sz w:val="24"/>
          <w:szCs w:val="24"/>
        </w:rPr>
        <w:t xml:space="preserve">[...] </w:t>
      </w:r>
      <w:r w:rsidRPr="00C527F4">
        <w:rPr>
          <w:rFonts w:ascii="Arial" w:hAnsi="Arial" w:cs="Arial"/>
          <w:sz w:val="24"/>
          <w:szCs w:val="24"/>
        </w:rPr>
        <w:t xml:space="preserve">a proporção de amilose </w:t>
      </w:r>
      <w:r w:rsidR="00F90300">
        <w:rPr>
          <w:rFonts w:ascii="Arial" w:hAnsi="Arial" w:cs="Arial"/>
          <w:sz w:val="24"/>
          <w:szCs w:val="24"/>
        </w:rPr>
        <w:t xml:space="preserve">[...] </w:t>
      </w:r>
      <w:r w:rsidRPr="00C527F4">
        <w:rPr>
          <w:rFonts w:ascii="Arial" w:hAnsi="Arial" w:cs="Arial"/>
          <w:sz w:val="24"/>
          <w:szCs w:val="24"/>
        </w:rPr>
        <w:t xml:space="preserve">ajuda a retardar o processo digestivo e melhora a resposta </w:t>
      </w:r>
      <w:r w:rsidR="00F90300">
        <w:rPr>
          <w:rFonts w:ascii="Arial" w:hAnsi="Arial" w:cs="Arial"/>
          <w:sz w:val="24"/>
          <w:szCs w:val="24"/>
        </w:rPr>
        <w:t>[...]”</w:t>
      </w:r>
    </w:p>
    <w:p w:rsidR="00304132" w:rsidRPr="00C527F4" w:rsidRDefault="00304132" w:rsidP="000A6A5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A9748B" w:rsidRDefault="001D7F9A" w:rsidP="00A9748B">
      <w:pPr>
        <w:spacing w:after="0" w:line="300" w:lineRule="auto"/>
        <w:jc w:val="both"/>
        <w:rPr>
          <w:rFonts w:ascii="Arial" w:hAnsi="Arial" w:cs="Arial"/>
          <w:b/>
          <w:sz w:val="24"/>
          <w:szCs w:val="24"/>
        </w:rPr>
      </w:pPr>
      <w:r w:rsidRPr="00C527F4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F90300">
        <w:rPr>
          <w:rFonts w:ascii="Arial" w:eastAsiaTheme="minorHAnsi" w:hAnsi="Arial" w:cs="Arial"/>
          <w:b/>
          <w:sz w:val="24"/>
          <w:szCs w:val="24"/>
        </w:rPr>
        <w:t>4</w:t>
      </w:r>
      <w:r w:rsidRPr="00C527F4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C527F4">
        <w:rPr>
          <w:rFonts w:ascii="Arial" w:hAnsi="Arial" w:cs="Arial"/>
          <w:b/>
          <w:sz w:val="24"/>
          <w:szCs w:val="24"/>
        </w:rPr>
        <w:t xml:space="preserve"> </w:t>
      </w:r>
      <w:r w:rsidR="00A9748B" w:rsidRPr="00A9748B">
        <w:rPr>
          <w:rFonts w:ascii="Arial" w:hAnsi="Arial" w:cs="Arial"/>
          <w:sz w:val="24"/>
          <w:szCs w:val="24"/>
        </w:rPr>
        <w:t>Releia:</w:t>
      </w:r>
    </w:p>
    <w:p w:rsidR="00A9748B" w:rsidRDefault="00A9748B" w:rsidP="00A9748B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</w:p>
    <w:p w:rsidR="001D7F9A" w:rsidRPr="00A9748B" w:rsidRDefault="00F7261D" w:rsidP="00A9748B">
      <w:pPr>
        <w:spacing w:after="0" w:line="30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</w:t>
      </w:r>
      <w:r w:rsidR="00A9748B" w:rsidRPr="00C527F4">
        <w:rPr>
          <w:rFonts w:ascii="Arial" w:hAnsi="Arial" w:cs="Arial"/>
          <w:sz w:val="24"/>
          <w:szCs w:val="24"/>
        </w:rPr>
        <w:t>O método de cozimento escolhido dita se você aproveitará essa vantagem fisiológica ou se transformará o prato em uma bomba calórica vazia.</w:t>
      </w:r>
      <w:r>
        <w:rPr>
          <w:rFonts w:ascii="Arial" w:hAnsi="Arial" w:cs="Arial"/>
          <w:sz w:val="24"/>
          <w:szCs w:val="24"/>
        </w:rPr>
        <w:t>”</w:t>
      </w:r>
    </w:p>
    <w:p w:rsidR="00A9748B" w:rsidRDefault="00A9748B" w:rsidP="000A6A5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A9748B" w:rsidRDefault="005811AE" w:rsidP="000A6A5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Nesse período, há um verbo de sujeito oculto:</w:t>
      </w:r>
    </w:p>
    <w:p w:rsidR="001D7F9A" w:rsidRPr="00C527F4" w:rsidRDefault="001D7F9A" w:rsidP="000A6A5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C527F4">
        <w:rPr>
          <w:rFonts w:ascii="Arial" w:eastAsiaTheme="minorHAnsi" w:hAnsi="Arial" w:cs="Arial"/>
          <w:sz w:val="24"/>
          <w:szCs w:val="24"/>
        </w:rPr>
        <w:t xml:space="preserve">(     ) </w:t>
      </w:r>
      <w:r w:rsidR="005811AE">
        <w:rPr>
          <w:rFonts w:ascii="Arial" w:eastAsiaTheme="minorHAnsi" w:hAnsi="Arial" w:cs="Arial"/>
          <w:sz w:val="24"/>
          <w:szCs w:val="24"/>
        </w:rPr>
        <w:t xml:space="preserve">“dita”. </w:t>
      </w:r>
      <w:bookmarkStart w:id="0" w:name="_GoBack"/>
      <w:bookmarkEnd w:id="0"/>
    </w:p>
    <w:p w:rsidR="001D7F9A" w:rsidRPr="00C527F4" w:rsidRDefault="001D7F9A" w:rsidP="000A6A5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C527F4">
        <w:rPr>
          <w:rFonts w:ascii="Arial" w:eastAsiaTheme="minorHAnsi" w:hAnsi="Arial" w:cs="Arial"/>
          <w:sz w:val="24"/>
          <w:szCs w:val="24"/>
        </w:rPr>
        <w:t>(     )</w:t>
      </w:r>
      <w:r w:rsidR="005811AE">
        <w:rPr>
          <w:rFonts w:ascii="Arial" w:eastAsiaTheme="minorHAnsi" w:hAnsi="Arial" w:cs="Arial"/>
          <w:sz w:val="24"/>
          <w:szCs w:val="24"/>
        </w:rPr>
        <w:t xml:space="preserve"> “aproveitará”. </w:t>
      </w:r>
    </w:p>
    <w:p w:rsidR="001D7F9A" w:rsidRPr="00C527F4" w:rsidRDefault="001D7F9A" w:rsidP="000A6A5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 w:rsidRPr="00C527F4">
        <w:rPr>
          <w:rFonts w:ascii="Arial" w:eastAsiaTheme="minorHAnsi" w:hAnsi="Arial" w:cs="Arial"/>
          <w:sz w:val="24"/>
          <w:szCs w:val="24"/>
        </w:rPr>
        <w:t xml:space="preserve">(     ) </w:t>
      </w:r>
      <w:r w:rsidR="005811AE">
        <w:rPr>
          <w:rFonts w:ascii="Arial" w:eastAsiaTheme="minorHAnsi" w:hAnsi="Arial" w:cs="Arial"/>
          <w:sz w:val="24"/>
          <w:szCs w:val="24"/>
        </w:rPr>
        <w:t xml:space="preserve">“transformará”. </w:t>
      </w:r>
    </w:p>
    <w:p w:rsidR="001D7F9A" w:rsidRDefault="001D7F9A" w:rsidP="000A6A5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p w:rsidR="00304132" w:rsidRPr="00C527F4" w:rsidRDefault="00304132" w:rsidP="00304132">
      <w:pPr>
        <w:spacing w:after="0" w:line="300" w:lineRule="auto"/>
        <w:rPr>
          <w:rFonts w:ascii="Arial" w:eastAsiaTheme="minorHAnsi" w:hAnsi="Arial" w:cs="Arial"/>
          <w:b/>
          <w:sz w:val="24"/>
          <w:szCs w:val="24"/>
        </w:rPr>
      </w:pPr>
      <w:r w:rsidRPr="00C527F4">
        <w:rPr>
          <w:rFonts w:ascii="Arial" w:eastAsiaTheme="minorHAnsi" w:hAnsi="Arial" w:cs="Arial"/>
          <w:b/>
          <w:sz w:val="24"/>
          <w:szCs w:val="24"/>
        </w:rPr>
        <w:t xml:space="preserve">Questão </w:t>
      </w:r>
      <w:r w:rsidR="00F90300">
        <w:rPr>
          <w:rFonts w:ascii="Arial" w:eastAsiaTheme="minorHAnsi" w:hAnsi="Arial" w:cs="Arial"/>
          <w:b/>
          <w:sz w:val="24"/>
          <w:szCs w:val="24"/>
        </w:rPr>
        <w:t>5</w:t>
      </w:r>
      <w:r w:rsidRPr="00C527F4">
        <w:rPr>
          <w:rFonts w:ascii="Arial" w:eastAsiaTheme="minorHAnsi" w:hAnsi="Arial" w:cs="Arial"/>
          <w:b/>
          <w:sz w:val="24"/>
          <w:szCs w:val="24"/>
        </w:rPr>
        <w:t xml:space="preserve"> –</w:t>
      </w:r>
      <w:r w:rsidRPr="00C527F4">
        <w:rPr>
          <w:rFonts w:ascii="Arial" w:hAnsi="Arial" w:cs="Arial"/>
          <w:b/>
          <w:sz w:val="24"/>
          <w:szCs w:val="24"/>
        </w:rPr>
        <w:t xml:space="preserve"> </w:t>
      </w:r>
      <w:r w:rsidRPr="00953BA0">
        <w:rPr>
          <w:rFonts w:ascii="Arial" w:hAnsi="Arial" w:cs="Arial"/>
          <w:sz w:val="24"/>
          <w:szCs w:val="24"/>
        </w:rPr>
        <w:t>Identifique o sujeito</w:t>
      </w:r>
      <w:r>
        <w:rPr>
          <w:rFonts w:ascii="Arial" w:hAnsi="Arial" w:cs="Arial"/>
          <w:sz w:val="24"/>
          <w:szCs w:val="24"/>
        </w:rPr>
        <w:t xml:space="preserve"> oculto</w:t>
      </w:r>
      <w:r w:rsidRPr="00953BA0">
        <w:rPr>
          <w:rFonts w:ascii="Arial" w:hAnsi="Arial" w:cs="Arial"/>
          <w:sz w:val="24"/>
          <w:szCs w:val="24"/>
        </w:rPr>
        <w:t xml:space="preserve"> do verbo </w:t>
      </w:r>
      <w:r w:rsidR="00F90300">
        <w:rPr>
          <w:rFonts w:ascii="Arial" w:hAnsi="Arial" w:cs="Arial"/>
          <w:sz w:val="24"/>
          <w:szCs w:val="24"/>
        </w:rPr>
        <w:t xml:space="preserve">assinalado anteriormente: </w:t>
      </w:r>
    </w:p>
    <w:p w:rsidR="00304132" w:rsidRDefault="00304132" w:rsidP="00304132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sz w:val="24"/>
          <w:szCs w:val="24"/>
        </w:rPr>
        <w:t>______________________________________________________________________________</w:t>
      </w:r>
    </w:p>
    <w:p w:rsidR="00304132" w:rsidRPr="00C527F4" w:rsidRDefault="00304132" w:rsidP="000A6A59">
      <w:pPr>
        <w:spacing w:after="0" w:line="300" w:lineRule="auto"/>
        <w:rPr>
          <w:rFonts w:ascii="Arial" w:eastAsiaTheme="minorHAnsi" w:hAnsi="Arial" w:cs="Arial"/>
          <w:sz w:val="24"/>
          <w:szCs w:val="24"/>
        </w:rPr>
      </w:pPr>
    </w:p>
    <w:sectPr w:rsidR="00304132" w:rsidRPr="00C527F4" w:rsidSect="00C948FB">
      <w:footerReference w:type="default" r:id="rId7"/>
      <w:pgSz w:w="11906" w:h="16838"/>
      <w:pgMar w:top="720" w:right="720" w:bottom="567" w:left="720" w:header="0" w:footer="0" w:gutter="0"/>
      <w:pgBorders w:offsetFrom="page">
        <w:top w:val="dotDotDash" w:sz="12" w:space="24" w:color="auto"/>
        <w:left w:val="dotDotDash" w:sz="12" w:space="24" w:color="auto"/>
        <w:bottom w:val="dotDotDash" w:sz="12" w:space="31" w:color="auto"/>
        <w:right w:val="dotDotDash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96EB8" w:rsidRDefault="00B92376">
      <w:pPr>
        <w:spacing w:after="0" w:line="240" w:lineRule="auto"/>
      </w:pPr>
      <w:r>
        <w:separator/>
      </w:r>
    </w:p>
  </w:endnote>
  <w:endnote w:type="continuationSeparator" w:id="0">
    <w:p w:rsidR="00096EB8" w:rsidRDefault="00B923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4535" w:rsidRPr="009506F0" w:rsidRDefault="007560E9" w:rsidP="009506F0">
    <w:pPr>
      <w:pStyle w:val="Rodap"/>
      <w:jc w:val="right"/>
      <w:rPr>
        <w:color w:val="404040"/>
      </w:rPr>
    </w:pPr>
    <w:r w:rsidRPr="009506F0">
      <w:rPr>
        <w:color w:val="404040"/>
      </w:rPr>
      <w:t>www.acessaber.com.br</w:t>
    </w:r>
  </w:p>
  <w:p w:rsidR="00B24535" w:rsidRPr="009506F0" w:rsidRDefault="000C55D7">
    <w:pPr>
      <w:pStyle w:val="Rodap"/>
      <w:rPr>
        <w:color w:val="40404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96EB8" w:rsidRDefault="00B92376">
      <w:pPr>
        <w:spacing w:after="0" w:line="240" w:lineRule="auto"/>
      </w:pPr>
      <w:r>
        <w:separator/>
      </w:r>
    </w:p>
  </w:footnote>
  <w:footnote w:type="continuationSeparator" w:id="0">
    <w:p w:rsidR="00096EB8" w:rsidRDefault="00B923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BA0462"/>
    <w:multiLevelType w:val="multilevel"/>
    <w:tmpl w:val="99F4A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0E2F4A"/>
    <w:multiLevelType w:val="multilevel"/>
    <w:tmpl w:val="B3624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A02017"/>
    <w:multiLevelType w:val="multilevel"/>
    <w:tmpl w:val="7774F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C940B0"/>
    <w:multiLevelType w:val="multilevel"/>
    <w:tmpl w:val="B220E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2810D4"/>
    <w:multiLevelType w:val="multilevel"/>
    <w:tmpl w:val="A3544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25344B"/>
    <w:multiLevelType w:val="multilevel"/>
    <w:tmpl w:val="A60C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C07CC1"/>
    <w:multiLevelType w:val="multilevel"/>
    <w:tmpl w:val="B51EF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507DC0"/>
    <w:multiLevelType w:val="multilevel"/>
    <w:tmpl w:val="2852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7"/>
  </w:num>
  <w:num w:numId="5">
    <w:abstractNumId w:val="6"/>
  </w:num>
  <w:num w:numId="6">
    <w:abstractNumId w:val="5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4D0B"/>
    <w:rsid w:val="00000343"/>
    <w:rsid w:val="00001246"/>
    <w:rsid w:val="00002C46"/>
    <w:rsid w:val="000037EE"/>
    <w:rsid w:val="00003E2B"/>
    <w:rsid w:val="00004CE2"/>
    <w:rsid w:val="00005916"/>
    <w:rsid w:val="00006AB9"/>
    <w:rsid w:val="00007DD6"/>
    <w:rsid w:val="00010476"/>
    <w:rsid w:val="000110BC"/>
    <w:rsid w:val="0001219E"/>
    <w:rsid w:val="00012B19"/>
    <w:rsid w:val="00012E10"/>
    <w:rsid w:val="00014590"/>
    <w:rsid w:val="00014F64"/>
    <w:rsid w:val="00015027"/>
    <w:rsid w:val="000158BF"/>
    <w:rsid w:val="0001702E"/>
    <w:rsid w:val="00017416"/>
    <w:rsid w:val="00017DC2"/>
    <w:rsid w:val="0002099C"/>
    <w:rsid w:val="000218D2"/>
    <w:rsid w:val="00021EE7"/>
    <w:rsid w:val="00022C9B"/>
    <w:rsid w:val="00027C2C"/>
    <w:rsid w:val="0003069B"/>
    <w:rsid w:val="00030E6F"/>
    <w:rsid w:val="00031068"/>
    <w:rsid w:val="00033A2E"/>
    <w:rsid w:val="00033E51"/>
    <w:rsid w:val="00034A0F"/>
    <w:rsid w:val="00035344"/>
    <w:rsid w:val="0003739A"/>
    <w:rsid w:val="00037BCE"/>
    <w:rsid w:val="000413E7"/>
    <w:rsid w:val="00043B51"/>
    <w:rsid w:val="00047955"/>
    <w:rsid w:val="00047D8E"/>
    <w:rsid w:val="00051404"/>
    <w:rsid w:val="00053341"/>
    <w:rsid w:val="0005664A"/>
    <w:rsid w:val="000618CC"/>
    <w:rsid w:val="00062A8E"/>
    <w:rsid w:val="00064338"/>
    <w:rsid w:val="000651B2"/>
    <w:rsid w:val="000677B4"/>
    <w:rsid w:val="000701BD"/>
    <w:rsid w:val="00071E7F"/>
    <w:rsid w:val="0007542C"/>
    <w:rsid w:val="00075861"/>
    <w:rsid w:val="00077D2D"/>
    <w:rsid w:val="00080485"/>
    <w:rsid w:val="0008224D"/>
    <w:rsid w:val="000823C7"/>
    <w:rsid w:val="00083E76"/>
    <w:rsid w:val="00083E8C"/>
    <w:rsid w:val="000840C1"/>
    <w:rsid w:val="000844BC"/>
    <w:rsid w:val="00084CAD"/>
    <w:rsid w:val="000862D8"/>
    <w:rsid w:val="0009099A"/>
    <w:rsid w:val="00092B00"/>
    <w:rsid w:val="00092C8E"/>
    <w:rsid w:val="000962F6"/>
    <w:rsid w:val="00096EB8"/>
    <w:rsid w:val="000A01DC"/>
    <w:rsid w:val="000A1836"/>
    <w:rsid w:val="000A18D9"/>
    <w:rsid w:val="000A2A44"/>
    <w:rsid w:val="000A3B17"/>
    <w:rsid w:val="000A4F4F"/>
    <w:rsid w:val="000A5C31"/>
    <w:rsid w:val="000A6A59"/>
    <w:rsid w:val="000B0828"/>
    <w:rsid w:val="000B1425"/>
    <w:rsid w:val="000B1758"/>
    <w:rsid w:val="000B32C9"/>
    <w:rsid w:val="000B3D74"/>
    <w:rsid w:val="000B5411"/>
    <w:rsid w:val="000C1A58"/>
    <w:rsid w:val="000C454C"/>
    <w:rsid w:val="000C4D58"/>
    <w:rsid w:val="000C727D"/>
    <w:rsid w:val="000C72C8"/>
    <w:rsid w:val="000C7CD3"/>
    <w:rsid w:val="000D46CE"/>
    <w:rsid w:val="000E0AC1"/>
    <w:rsid w:val="000E1DAE"/>
    <w:rsid w:val="000E21E7"/>
    <w:rsid w:val="000E2DD8"/>
    <w:rsid w:val="000E2F46"/>
    <w:rsid w:val="000E38E9"/>
    <w:rsid w:val="000E5241"/>
    <w:rsid w:val="000E5B08"/>
    <w:rsid w:val="000E6F22"/>
    <w:rsid w:val="000E7B1B"/>
    <w:rsid w:val="000F1822"/>
    <w:rsid w:val="000F1CA1"/>
    <w:rsid w:val="000F48A5"/>
    <w:rsid w:val="000F6A0F"/>
    <w:rsid w:val="000F72D5"/>
    <w:rsid w:val="001006C4"/>
    <w:rsid w:val="0010129F"/>
    <w:rsid w:val="001033FA"/>
    <w:rsid w:val="00104D40"/>
    <w:rsid w:val="001059A1"/>
    <w:rsid w:val="00105FE5"/>
    <w:rsid w:val="00106123"/>
    <w:rsid w:val="00106190"/>
    <w:rsid w:val="0011114F"/>
    <w:rsid w:val="00121DD3"/>
    <w:rsid w:val="001221AB"/>
    <w:rsid w:val="00122E76"/>
    <w:rsid w:val="00123938"/>
    <w:rsid w:val="00123B6C"/>
    <w:rsid w:val="001356C7"/>
    <w:rsid w:val="00143568"/>
    <w:rsid w:val="0014381B"/>
    <w:rsid w:val="00144AB1"/>
    <w:rsid w:val="00144B3C"/>
    <w:rsid w:val="00150DD1"/>
    <w:rsid w:val="00151BFE"/>
    <w:rsid w:val="00152FFD"/>
    <w:rsid w:val="00154734"/>
    <w:rsid w:val="00155183"/>
    <w:rsid w:val="001571FF"/>
    <w:rsid w:val="00160609"/>
    <w:rsid w:val="00162477"/>
    <w:rsid w:val="00164176"/>
    <w:rsid w:val="001649DF"/>
    <w:rsid w:val="0016554E"/>
    <w:rsid w:val="001704E1"/>
    <w:rsid w:val="00170B21"/>
    <w:rsid w:val="00172AE7"/>
    <w:rsid w:val="00174E3C"/>
    <w:rsid w:val="00181089"/>
    <w:rsid w:val="001818B9"/>
    <w:rsid w:val="00182104"/>
    <w:rsid w:val="00183010"/>
    <w:rsid w:val="0018403A"/>
    <w:rsid w:val="00184CE6"/>
    <w:rsid w:val="00187602"/>
    <w:rsid w:val="0019184B"/>
    <w:rsid w:val="00191C8F"/>
    <w:rsid w:val="00192991"/>
    <w:rsid w:val="00194F44"/>
    <w:rsid w:val="00195BD5"/>
    <w:rsid w:val="001962A4"/>
    <w:rsid w:val="00197055"/>
    <w:rsid w:val="00197BCD"/>
    <w:rsid w:val="001A53E8"/>
    <w:rsid w:val="001A5FC2"/>
    <w:rsid w:val="001B0F03"/>
    <w:rsid w:val="001B202D"/>
    <w:rsid w:val="001B35A7"/>
    <w:rsid w:val="001B40D2"/>
    <w:rsid w:val="001B641F"/>
    <w:rsid w:val="001B6F2B"/>
    <w:rsid w:val="001C2A64"/>
    <w:rsid w:val="001C3D97"/>
    <w:rsid w:val="001C4A6E"/>
    <w:rsid w:val="001C520F"/>
    <w:rsid w:val="001C60A8"/>
    <w:rsid w:val="001D29B3"/>
    <w:rsid w:val="001D3DD5"/>
    <w:rsid w:val="001D6B76"/>
    <w:rsid w:val="001D7336"/>
    <w:rsid w:val="001D7F9A"/>
    <w:rsid w:val="001E0E7D"/>
    <w:rsid w:val="001E2AB0"/>
    <w:rsid w:val="001E3BD6"/>
    <w:rsid w:val="001E7629"/>
    <w:rsid w:val="001F0EA8"/>
    <w:rsid w:val="001F1F35"/>
    <w:rsid w:val="001F510A"/>
    <w:rsid w:val="001F6328"/>
    <w:rsid w:val="001F780D"/>
    <w:rsid w:val="001F7D7F"/>
    <w:rsid w:val="0020301D"/>
    <w:rsid w:val="00204705"/>
    <w:rsid w:val="0020768A"/>
    <w:rsid w:val="00210CAD"/>
    <w:rsid w:val="00211145"/>
    <w:rsid w:val="0021189E"/>
    <w:rsid w:val="00211E60"/>
    <w:rsid w:val="0021258A"/>
    <w:rsid w:val="0021481B"/>
    <w:rsid w:val="0022244D"/>
    <w:rsid w:val="0022281E"/>
    <w:rsid w:val="00224539"/>
    <w:rsid w:val="00225817"/>
    <w:rsid w:val="00225A38"/>
    <w:rsid w:val="0022717C"/>
    <w:rsid w:val="00227D55"/>
    <w:rsid w:val="00227E17"/>
    <w:rsid w:val="002303EB"/>
    <w:rsid w:val="0023077C"/>
    <w:rsid w:val="002317D9"/>
    <w:rsid w:val="00231E74"/>
    <w:rsid w:val="00232C54"/>
    <w:rsid w:val="002341AE"/>
    <w:rsid w:val="0023715A"/>
    <w:rsid w:val="002409ED"/>
    <w:rsid w:val="00243B37"/>
    <w:rsid w:val="00244708"/>
    <w:rsid w:val="00244F31"/>
    <w:rsid w:val="002460E8"/>
    <w:rsid w:val="00247927"/>
    <w:rsid w:val="002548E6"/>
    <w:rsid w:val="00256BD2"/>
    <w:rsid w:val="00257B48"/>
    <w:rsid w:val="0026044C"/>
    <w:rsid w:val="002608C4"/>
    <w:rsid w:val="00261596"/>
    <w:rsid w:val="0026273B"/>
    <w:rsid w:val="002668AD"/>
    <w:rsid w:val="00271162"/>
    <w:rsid w:val="0027656E"/>
    <w:rsid w:val="00277847"/>
    <w:rsid w:val="00284F53"/>
    <w:rsid w:val="00286DE3"/>
    <w:rsid w:val="00287BE2"/>
    <w:rsid w:val="002904BC"/>
    <w:rsid w:val="00291370"/>
    <w:rsid w:val="00292069"/>
    <w:rsid w:val="00296C72"/>
    <w:rsid w:val="00296E37"/>
    <w:rsid w:val="00297160"/>
    <w:rsid w:val="002A295F"/>
    <w:rsid w:val="002A2E2F"/>
    <w:rsid w:val="002A3638"/>
    <w:rsid w:val="002A3C34"/>
    <w:rsid w:val="002A638B"/>
    <w:rsid w:val="002A6507"/>
    <w:rsid w:val="002A7C5E"/>
    <w:rsid w:val="002B0D31"/>
    <w:rsid w:val="002B0EFC"/>
    <w:rsid w:val="002B3ACE"/>
    <w:rsid w:val="002B4ABA"/>
    <w:rsid w:val="002B4D6C"/>
    <w:rsid w:val="002B51D7"/>
    <w:rsid w:val="002B6400"/>
    <w:rsid w:val="002C207D"/>
    <w:rsid w:val="002C2862"/>
    <w:rsid w:val="002C2D10"/>
    <w:rsid w:val="002C3C13"/>
    <w:rsid w:val="002C6D3C"/>
    <w:rsid w:val="002C7A50"/>
    <w:rsid w:val="002D0DC5"/>
    <w:rsid w:val="002D1C1C"/>
    <w:rsid w:val="002D2D2F"/>
    <w:rsid w:val="002D2E62"/>
    <w:rsid w:val="002D79F4"/>
    <w:rsid w:val="002E2002"/>
    <w:rsid w:val="002E2ACD"/>
    <w:rsid w:val="002E3BB4"/>
    <w:rsid w:val="002E4A50"/>
    <w:rsid w:val="002F0916"/>
    <w:rsid w:val="002F166F"/>
    <w:rsid w:val="002F393A"/>
    <w:rsid w:val="002F448C"/>
    <w:rsid w:val="003000A9"/>
    <w:rsid w:val="00300A9B"/>
    <w:rsid w:val="00300A9C"/>
    <w:rsid w:val="003028F7"/>
    <w:rsid w:val="00304132"/>
    <w:rsid w:val="00307D1E"/>
    <w:rsid w:val="003114EF"/>
    <w:rsid w:val="00311953"/>
    <w:rsid w:val="003121C7"/>
    <w:rsid w:val="00313B14"/>
    <w:rsid w:val="0031446D"/>
    <w:rsid w:val="00316EFE"/>
    <w:rsid w:val="00317A0E"/>
    <w:rsid w:val="003245B3"/>
    <w:rsid w:val="0032616D"/>
    <w:rsid w:val="00326956"/>
    <w:rsid w:val="00326FDC"/>
    <w:rsid w:val="003305EF"/>
    <w:rsid w:val="0033094F"/>
    <w:rsid w:val="00330EBB"/>
    <w:rsid w:val="003320C9"/>
    <w:rsid w:val="003327EC"/>
    <w:rsid w:val="00334622"/>
    <w:rsid w:val="00334DE1"/>
    <w:rsid w:val="003361F4"/>
    <w:rsid w:val="00336619"/>
    <w:rsid w:val="003445D8"/>
    <w:rsid w:val="003446DD"/>
    <w:rsid w:val="00345DAC"/>
    <w:rsid w:val="00350BDC"/>
    <w:rsid w:val="00357B31"/>
    <w:rsid w:val="00360D28"/>
    <w:rsid w:val="00360F87"/>
    <w:rsid w:val="00362780"/>
    <w:rsid w:val="003635B6"/>
    <w:rsid w:val="00365ACE"/>
    <w:rsid w:val="00365FCB"/>
    <w:rsid w:val="00366F5A"/>
    <w:rsid w:val="003674D1"/>
    <w:rsid w:val="003702E0"/>
    <w:rsid w:val="0037062C"/>
    <w:rsid w:val="00370666"/>
    <w:rsid w:val="00372AE2"/>
    <w:rsid w:val="00373251"/>
    <w:rsid w:val="0037391A"/>
    <w:rsid w:val="00374225"/>
    <w:rsid w:val="0037455C"/>
    <w:rsid w:val="00381E81"/>
    <w:rsid w:val="00381F30"/>
    <w:rsid w:val="003850FD"/>
    <w:rsid w:val="003851D4"/>
    <w:rsid w:val="003876BA"/>
    <w:rsid w:val="00390363"/>
    <w:rsid w:val="0039072A"/>
    <w:rsid w:val="00390A4B"/>
    <w:rsid w:val="003940A4"/>
    <w:rsid w:val="003943F3"/>
    <w:rsid w:val="00396FA1"/>
    <w:rsid w:val="00397862"/>
    <w:rsid w:val="00397FE7"/>
    <w:rsid w:val="003A1818"/>
    <w:rsid w:val="003A3202"/>
    <w:rsid w:val="003A3447"/>
    <w:rsid w:val="003A4A50"/>
    <w:rsid w:val="003A4ABE"/>
    <w:rsid w:val="003A5826"/>
    <w:rsid w:val="003A64FE"/>
    <w:rsid w:val="003B3911"/>
    <w:rsid w:val="003B3CF8"/>
    <w:rsid w:val="003B480A"/>
    <w:rsid w:val="003C18CE"/>
    <w:rsid w:val="003C293B"/>
    <w:rsid w:val="003C41C8"/>
    <w:rsid w:val="003C6FA7"/>
    <w:rsid w:val="003D213B"/>
    <w:rsid w:val="003D2373"/>
    <w:rsid w:val="003D2FD0"/>
    <w:rsid w:val="003D339A"/>
    <w:rsid w:val="003D4A55"/>
    <w:rsid w:val="003D56C3"/>
    <w:rsid w:val="003D76A2"/>
    <w:rsid w:val="003E2B3A"/>
    <w:rsid w:val="003F3F07"/>
    <w:rsid w:val="003F5439"/>
    <w:rsid w:val="003F6B37"/>
    <w:rsid w:val="003F6DB1"/>
    <w:rsid w:val="00401852"/>
    <w:rsid w:val="004023D4"/>
    <w:rsid w:val="00402975"/>
    <w:rsid w:val="00404A57"/>
    <w:rsid w:val="00405584"/>
    <w:rsid w:val="0040656C"/>
    <w:rsid w:val="00411BBD"/>
    <w:rsid w:val="00413C1C"/>
    <w:rsid w:val="00422171"/>
    <w:rsid w:val="00422BE1"/>
    <w:rsid w:val="00422E31"/>
    <w:rsid w:val="00425EB2"/>
    <w:rsid w:val="00426460"/>
    <w:rsid w:val="004303F6"/>
    <w:rsid w:val="00433340"/>
    <w:rsid w:val="0043418E"/>
    <w:rsid w:val="00434839"/>
    <w:rsid w:val="004360EC"/>
    <w:rsid w:val="004400F5"/>
    <w:rsid w:val="00440A98"/>
    <w:rsid w:val="00441C4F"/>
    <w:rsid w:val="004505BB"/>
    <w:rsid w:val="004517C5"/>
    <w:rsid w:val="00451D02"/>
    <w:rsid w:val="00452D57"/>
    <w:rsid w:val="0045565D"/>
    <w:rsid w:val="00455C26"/>
    <w:rsid w:val="00460745"/>
    <w:rsid w:val="00461380"/>
    <w:rsid w:val="004614A3"/>
    <w:rsid w:val="004650FC"/>
    <w:rsid w:val="0046736E"/>
    <w:rsid w:val="00467C36"/>
    <w:rsid w:val="00470721"/>
    <w:rsid w:val="00470811"/>
    <w:rsid w:val="00470EF5"/>
    <w:rsid w:val="004714EB"/>
    <w:rsid w:val="004769CC"/>
    <w:rsid w:val="00480336"/>
    <w:rsid w:val="00480803"/>
    <w:rsid w:val="00481E96"/>
    <w:rsid w:val="00484041"/>
    <w:rsid w:val="00484388"/>
    <w:rsid w:val="0048478C"/>
    <w:rsid w:val="0048497C"/>
    <w:rsid w:val="0048687D"/>
    <w:rsid w:val="004904CB"/>
    <w:rsid w:val="00490852"/>
    <w:rsid w:val="0049200A"/>
    <w:rsid w:val="00493063"/>
    <w:rsid w:val="004940A6"/>
    <w:rsid w:val="004967FE"/>
    <w:rsid w:val="00496917"/>
    <w:rsid w:val="004977EA"/>
    <w:rsid w:val="004A28E6"/>
    <w:rsid w:val="004A33FC"/>
    <w:rsid w:val="004A5D74"/>
    <w:rsid w:val="004B155D"/>
    <w:rsid w:val="004B1A4E"/>
    <w:rsid w:val="004B3377"/>
    <w:rsid w:val="004B366A"/>
    <w:rsid w:val="004B3CCC"/>
    <w:rsid w:val="004B4418"/>
    <w:rsid w:val="004B4608"/>
    <w:rsid w:val="004B4801"/>
    <w:rsid w:val="004B5737"/>
    <w:rsid w:val="004B7CCA"/>
    <w:rsid w:val="004C062E"/>
    <w:rsid w:val="004C10B7"/>
    <w:rsid w:val="004C12E9"/>
    <w:rsid w:val="004C6199"/>
    <w:rsid w:val="004C657B"/>
    <w:rsid w:val="004C77EC"/>
    <w:rsid w:val="004D06D6"/>
    <w:rsid w:val="004D0985"/>
    <w:rsid w:val="004D3BDB"/>
    <w:rsid w:val="004D4D20"/>
    <w:rsid w:val="004E0995"/>
    <w:rsid w:val="004E14FE"/>
    <w:rsid w:val="004E1831"/>
    <w:rsid w:val="004E231B"/>
    <w:rsid w:val="004E28EB"/>
    <w:rsid w:val="004E3CFB"/>
    <w:rsid w:val="004E4D16"/>
    <w:rsid w:val="004E6188"/>
    <w:rsid w:val="004E7605"/>
    <w:rsid w:val="004F12CB"/>
    <w:rsid w:val="004F12F6"/>
    <w:rsid w:val="004F2E2A"/>
    <w:rsid w:val="004F45FD"/>
    <w:rsid w:val="004F605C"/>
    <w:rsid w:val="004F719E"/>
    <w:rsid w:val="00503468"/>
    <w:rsid w:val="005060DD"/>
    <w:rsid w:val="00507610"/>
    <w:rsid w:val="00511A9D"/>
    <w:rsid w:val="0051462E"/>
    <w:rsid w:val="00514E12"/>
    <w:rsid w:val="00514EBE"/>
    <w:rsid w:val="0051715E"/>
    <w:rsid w:val="005174FA"/>
    <w:rsid w:val="00520053"/>
    <w:rsid w:val="005200FA"/>
    <w:rsid w:val="00523DCD"/>
    <w:rsid w:val="0052517B"/>
    <w:rsid w:val="00525FB4"/>
    <w:rsid w:val="00527E34"/>
    <w:rsid w:val="00530562"/>
    <w:rsid w:val="00530AD0"/>
    <w:rsid w:val="00531D33"/>
    <w:rsid w:val="00531DAA"/>
    <w:rsid w:val="00532C98"/>
    <w:rsid w:val="0053312D"/>
    <w:rsid w:val="0053543D"/>
    <w:rsid w:val="0053588E"/>
    <w:rsid w:val="00535B70"/>
    <w:rsid w:val="00536BA5"/>
    <w:rsid w:val="00537C98"/>
    <w:rsid w:val="0054028E"/>
    <w:rsid w:val="00541BF2"/>
    <w:rsid w:val="0054335F"/>
    <w:rsid w:val="00544CE5"/>
    <w:rsid w:val="005472CD"/>
    <w:rsid w:val="00547919"/>
    <w:rsid w:val="00547E0D"/>
    <w:rsid w:val="005565AC"/>
    <w:rsid w:val="0055671A"/>
    <w:rsid w:val="0055734A"/>
    <w:rsid w:val="00561050"/>
    <w:rsid w:val="00564C61"/>
    <w:rsid w:val="0056543E"/>
    <w:rsid w:val="00567C58"/>
    <w:rsid w:val="00572921"/>
    <w:rsid w:val="005730EB"/>
    <w:rsid w:val="005753B2"/>
    <w:rsid w:val="00575964"/>
    <w:rsid w:val="00580A6A"/>
    <w:rsid w:val="0058116D"/>
    <w:rsid w:val="005811AE"/>
    <w:rsid w:val="00582AA7"/>
    <w:rsid w:val="00582BBA"/>
    <w:rsid w:val="0058360A"/>
    <w:rsid w:val="00583B42"/>
    <w:rsid w:val="00584FAD"/>
    <w:rsid w:val="0058607C"/>
    <w:rsid w:val="005902D3"/>
    <w:rsid w:val="00590B74"/>
    <w:rsid w:val="00590D64"/>
    <w:rsid w:val="00591191"/>
    <w:rsid w:val="00592294"/>
    <w:rsid w:val="005923AF"/>
    <w:rsid w:val="00592EC1"/>
    <w:rsid w:val="00593606"/>
    <w:rsid w:val="00594B1F"/>
    <w:rsid w:val="00597D6F"/>
    <w:rsid w:val="005A07A5"/>
    <w:rsid w:val="005A12DE"/>
    <w:rsid w:val="005A1F1F"/>
    <w:rsid w:val="005A33C7"/>
    <w:rsid w:val="005A36AF"/>
    <w:rsid w:val="005B01B6"/>
    <w:rsid w:val="005B19CC"/>
    <w:rsid w:val="005B5556"/>
    <w:rsid w:val="005C092D"/>
    <w:rsid w:val="005C093F"/>
    <w:rsid w:val="005C1A9D"/>
    <w:rsid w:val="005C3448"/>
    <w:rsid w:val="005C702E"/>
    <w:rsid w:val="005D41EB"/>
    <w:rsid w:val="005D4300"/>
    <w:rsid w:val="005D4674"/>
    <w:rsid w:val="005D5375"/>
    <w:rsid w:val="005D5A34"/>
    <w:rsid w:val="005D7D95"/>
    <w:rsid w:val="005D7F2F"/>
    <w:rsid w:val="005E1766"/>
    <w:rsid w:val="005E26E2"/>
    <w:rsid w:val="005E3E58"/>
    <w:rsid w:val="005E5CB6"/>
    <w:rsid w:val="005E5D7A"/>
    <w:rsid w:val="005E6DA5"/>
    <w:rsid w:val="005E74A6"/>
    <w:rsid w:val="005F15ED"/>
    <w:rsid w:val="005F24D2"/>
    <w:rsid w:val="005F3083"/>
    <w:rsid w:val="005F3A45"/>
    <w:rsid w:val="005F47A1"/>
    <w:rsid w:val="005F5D5C"/>
    <w:rsid w:val="005F6B54"/>
    <w:rsid w:val="005F7378"/>
    <w:rsid w:val="005F7606"/>
    <w:rsid w:val="00601B43"/>
    <w:rsid w:val="00602152"/>
    <w:rsid w:val="00602430"/>
    <w:rsid w:val="00603789"/>
    <w:rsid w:val="00604BC7"/>
    <w:rsid w:val="00604FD6"/>
    <w:rsid w:val="00605958"/>
    <w:rsid w:val="00605EE5"/>
    <w:rsid w:val="0060766A"/>
    <w:rsid w:val="00610C39"/>
    <w:rsid w:val="00611E26"/>
    <w:rsid w:val="006139BB"/>
    <w:rsid w:val="006158F0"/>
    <w:rsid w:val="00617748"/>
    <w:rsid w:val="00617F0B"/>
    <w:rsid w:val="00621015"/>
    <w:rsid w:val="00624A09"/>
    <w:rsid w:val="00624ED4"/>
    <w:rsid w:val="00627A97"/>
    <w:rsid w:val="00627DDB"/>
    <w:rsid w:val="00627DF4"/>
    <w:rsid w:val="00630AC3"/>
    <w:rsid w:val="00632EE2"/>
    <w:rsid w:val="00636B26"/>
    <w:rsid w:val="00636C30"/>
    <w:rsid w:val="0064068A"/>
    <w:rsid w:val="00643B96"/>
    <w:rsid w:val="00645A86"/>
    <w:rsid w:val="006476B5"/>
    <w:rsid w:val="0064793F"/>
    <w:rsid w:val="00651E08"/>
    <w:rsid w:val="00652890"/>
    <w:rsid w:val="00654659"/>
    <w:rsid w:val="00655812"/>
    <w:rsid w:val="0065634A"/>
    <w:rsid w:val="00656529"/>
    <w:rsid w:val="00662343"/>
    <w:rsid w:val="00662B9F"/>
    <w:rsid w:val="00662CEC"/>
    <w:rsid w:val="00664FE8"/>
    <w:rsid w:val="006654F7"/>
    <w:rsid w:val="00665AF1"/>
    <w:rsid w:val="00665E4C"/>
    <w:rsid w:val="0066656C"/>
    <w:rsid w:val="0066668B"/>
    <w:rsid w:val="006677C5"/>
    <w:rsid w:val="00670D52"/>
    <w:rsid w:val="00671351"/>
    <w:rsid w:val="00671A66"/>
    <w:rsid w:val="00674FDE"/>
    <w:rsid w:val="0067799F"/>
    <w:rsid w:val="00680357"/>
    <w:rsid w:val="00690D6E"/>
    <w:rsid w:val="0069155D"/>
    <w:rsid w:val="006925CE"/>
    <w:rsid w:val="00692FDF"/>
    <w:rsid w:val="00694C9D"/>
    <w:rsid w:val="00694CFB"/>
    <w:rsid w:val="00695265"/>
    <w:rsid w:val="0069691E"/>
    <w:rsid w:val="00697624"/>
    <w:rsid w:val="006976D1"/>
    <w:rsid w:val="006A0DBB"/>
    <w:rsid w:val="006A24B8"/>
    <w:rsid w:val="006A2A4B"/>
    <w:rsid w:val="006A3773"/>
    <w:rsid w:val="006A386B"/>
    <w:rsid w:val="006A3AC4"/>
    <w:rsid w:val="006A40EE"/>
    <w:rsid w:val="006A6852"/>
    <w:rsid w:val="006A6A69"/>
    <w:rsid w:val="006A7A37"/>
    <w:rsid w:val="006A7B3C"/>
    <w:rsid w:val="006B046B"/>
    <w:rsid w:val="006B4BD7"/>
    <w:rsid w:val="006B5F66"/>
    <w:rsid w:val="006B71D1"/>
    <w:rsid w:val="006C0612"/>
    <w:rsid w:val="006C1DFE"/>
    <w:rsid w:val="006C2F28"/>
    <w:rsid w:val="006C48C1"/>
    <w:rsid w:val="006C4B60"/>
    <w:rsid w:val="006C63AD"/>
    <w:rsid w:val="006C6C88"/>
    <w:rsid w:val="006C7E2C"/>
    <w:rsid w:val="006D0EE3"/>
    <w:rsid w:val="006D2B09"/>
    <w:rsid w:val="006D3755"/>
    <w:rsid w:val="006D3821"/>
    <w:rsid w:val="006D4767"/>
    <w:rsid w:val="006D64A9"/>
    <w:rsid w:val="006D7DFA"/>
    <w:rsid w:val="006E37AC"/>
    <w:rsid w:val="006E3FBB"/>
    <w:rsid w:val="006E404A"/>
    <w:rsid w:val="006E4BC9"/>
    <w:rsid w:val="006E5DC0"/>
    <w:rsid w:val="006E6C67"/>
    <w:rsid w:val="006E7D56"/>
    <w:rsid w:val="006F1B2F"/>
    <w:rsid w:val="006F1FFD"/>
    <w:rsid w:val="006F3761"/>
    <w:rsid w:val="006F4D7A"/>
    <w:rsid w:val="006F5B1F"/>
    <w:rsid w:val="007000D0"/>
    <w:rsid w:val="00700FA5"/>
    <w:rsid w:val="00707081"/>
    <w:rsid w:val="00712700"/>
    <w:rsid w:val="00712F1F"/>
    <w:rsid w:val="00715D48"/>
    <w:rsid w:val="0071740B"/>
    <w:rsid w:val="007210BB"/>
    <w:rsid w:val="007222FC"/>
    <w:rsid w:val="0072613E"/>
    <w:rsid w:val="00726213"/>
    <w:rsid w:val="0072654F"/>
    <w:rsid w:val="0072705B"/>
    <w:rsid w:val="00734192"/>
    <w:rsid w:val="00735523"/>
    <w:rsid w:val="0073721F"/>
    <w:rsid w:val="00737C58"/>
    <w:rsid w:val="00741447"/>
    <w:rsid w:val="00744662"/>
    <w:rsid w:val="00747AA9"/>
    <w:rsid w:val="007518CE"/>
    <w:rsid w:val="0075371C"/>
    <w:rsid w:val="0075432D"/>
    <w:rsid w:val="00754E38"/>
    <w:rsid w:val="007560E9"/>
    <w:rsid w:val="0075655A"/>
    <w:rsid w:val="00760B84"/>
    <w:rsid w:val="007642DA"/>
    <w:rsid w:val="00765146"/>
    <w:rsid w:val="00766E87"/>
    <w:rsid w:val="00771E39"/>
    <w:rsid w:val="007737C7"/>
    <w:rsid w:val="00773F0B"/>
    <w:rsid w:val="00775B51"/>
    <w:rsid w:val="0077677F"/>
    <w:rsid w:val="00776EE5"/>
    <w:rsid w:val="00781E88"/>
    <w:rsid w:val="00782E6D"/>
    <w:rsid w:val="007838A0"/>
    <w:rsid w:val="0078398B"/>
    <w:rsid w:val="0078781C"/>
    <w:rsid w:val="0079151B"/>
    <w:rsid w:val="0079255C"/>
    <w:rsid w:val="00794375"/>
    <w:rsid w:val="00794E8E"/>
    <w:rsid w:val="00795C66"/>
    <w:rsid w:val="007968F3"/>
    <w:rsid w:val="007972B8"/>
    <w:rsid w:val="00797633"/>
    <w:rsid w:val="007A038C"/>
    <w:rsid w:val="007A116E"/>
    <w:rsid w:val="007A1D43"/>
    <w:rsid w:val="007A1DD2"/>
    <w:rsid w:val="007A43C0"/>
    <w:rsid w:val="007A4EEF"/>
    <w:rsid w:val="007B1868"/>
    <w:rsid w:val="007B411C"/>
    <w:rsid w:val="007B5F1E"/>
    <w:rsid w:val="007B7D6C"/>
    <w:rsid w:val="007C1A7A"/>
    <w:rsid w:val="007C2BFB"/>
    <w:rsid w:val="007C3942"/>
    <w:rsid w:val="007C4C3A"/>
    <w:rsid w:val="007C68F6"/>
    <w:rsid w:val="007C6BBC"/>
    <w:rsid w:val="007D159B"/>
    <w:rsid w:val="007D27C4"/>
    <w:rsid w:val="007D3C06"/>
    <w:rsid w:val="007D547A"/>
    <w:rsid w:val="007D7CBB"/>
    <w:rsid w:val="007E01D8"/>
    <w:rsid w:val="007E10E7"/>
    <w:rsid w:val="007E11FA"/>
    <w:rsid w:val="007E1507"/>
    <w:rsid w:val="007E2273"/>
    <w:rsid w:val="007E39B7"/>
    <w:rsid w:val="007E660F"/>
    <w:rsid w:val="007E6B9D"/>
    <w:rsid w:val="007F0CBA"/>
    <w:rsid w:val="007F114F"/>
    <w:rsid w:val="007F3027"/>
    <w:rsid w:val="007F367B"/>
    <w:rsid w:val="007F5490"/>
    <w:rsid w:val="007F6072"/>
    <w:rsid w:val="007F6569"/>
    <w:rsid w:val="007F731C"/>
    <w:rsid w:val="00801B4A"/>
    <w:rsid w:val="00801FED"/>
    <w:rsid w:val="008030B6"/>
    <w:rsid w:val="0080555E"/>
    <w:rsid w:val="00811D00"/>
    <w:rsid w:val="00812B8E"/>
    <w:rsid w:val="00815413"/>
    <w:rsid w:val="00815E9E"/>
    <w:rsid w:val="008169A7"/>
    <w:rsid w:val="0081736A"/>
    <w:rsid w:val="008177B1"/>
    <w:rsid w:val="00821E23"/>
    <w:rsid w:val="00823218"/>
    <w:rsid w:val="00823BAD"/>
    <w:rsid w:val="00824419"/>
    <w:rsid w:val="008247BA"/>
    <w:rsid w:val="008257FB"/>
    <w:rsid w:val="00825F25"/>
    <w:rsid w:val="00826BFB"/>
    <w:rsid w:val="00827669"/>
    <w:rsid w:val="00830871"/>
    <w:rsid w:val="00836153"/>
    <w:rsid w:val="00836B86"/>
    <w:rsid w:val="00841B4E"/>
    <w:rsid w:val="00842304"/>
    <w:rsid w:val="0084250A"/>
    <w:rsid w:val="00842CB3"/>
    <w:rsid w:val="008435F4"/>
    <w:rsid w:val="00845F9A"/>
    <w:rsid w:val="008504EA"/>
    <w:rsid w:val="00850A6E"/>
    <w:rsid w:val="00851CC3"/>
    <w:rsid w:val="00851F9F"/>
    <w:rsid w:val="008520FD"/>
    <w:rsid w:val="00852147"/>
    <w:rsid w:val="00854D0B"/>
    <w:rsid w:val="00861A33"/>
    <w:rsid w:val="008637BE"/>
    <w:rsid w:val="00864742"/>
    <w:rsid w:val="00865E4B"/>
    <w:rsid w:val="00866A36"/>
    <w:rsid w:val="0086732A"/>
    <w:rsid w:val="00867340"/>
    <w:rsid w:val="008713BF"/>
    <w:rsid w:val="00872CEA"/>
    <w:rsid w:val="00872F9B"/>
    <w:rsid w:val="00874827"/>
    <w:rsid w:val="00875B86"/>
    <w:rsid w:val="00875D5A"/>
    <w:rsid w:val="008765EC"/>
    <w:rsid w:val="00876F6F"/>
    <w:rsid w:val="008779C7"/>
    <w:rsid w:val="0088398C"/>
    <w:rsid w:val="0088618E"/>
    <w:rsid w:val="00886DAF"/>
    <w:rsid w:val="008872BF"/>
    <w:rsid w:val="00890DB0"/>
    <w:rsid w:val="00891691"/>
    <w:rsid w:val="0089548B"/>
    <w:rsid w:val="0089733C"/>
    <w:rsid w:val="008973C8"/>
    <w:rsid w:val="008978C8"/>
    <w:rsid w:val="008A25D0"/>
    <w:rsid w:val="008A3327"/>
    <w:rsid w:val="008A3878"/>
    <w:rsid w:val="008A40F9"/>
    <w:rsid w:val="008A569A"/>
    <w:rsid w:val="008A658D"/>
    <w:rsid w:val="008A6E29"/>
    <w:rsid w:val="008A73F5"/>
    <w:rsid w:val="008B184A"/>
    <w:rsid w:val="008B3683"/>
    <w:rsid w:val="008B573F"/>
    <w:rsid w:val="008B652D"/>
    <w:rsid w:val="008B6922"/>
    <w:rsid w:val="008C0672"/>
    <w:rsid w:val="008C15AB"/>
    <w:rsid w:val="008C18AF"/>
    <w:rsid w:val="008C1D5E"/>
    <w:rsid w:val="008C2745"/>
    <w:rsid w:val="008C4F19"/>
    <w:rsid w:val="008C7CC7"/>
    <w:rsid w:val="008D0D9C"/>
    <w:rsid w:val="008D43DF"/>
    <w:rsid w:val="008D49C8"/>
    <w:rsid w:val="008D73E4"/>
    <w:rsid w:val="008E02C9"/>
    <w:rsid w:val="008E1C2A"/>
    <w:rsid w:val="008E1EEB"/>
    <w:rsid w:val="008E7D5B"/>
    <w:rsid w:val="008F1208"/>
    <w:rsid w:val="008F39AB"/>
    <w:rsid w:val="008F3E31"/>
    <w:rsid w:val="00901117"/>
    <w:rsid w:val="00902D07"/>
    <w:rsid w:val="00904999"/>
    <w:rsid w:val="00911834"/>
    <w:rsid w:val="00912A07"/>
    <w:rsid w:val="00913752"/>
    <w:rsid w:val="00913854"/>
    <w:rsid w:val="00914987"/>
    <w:rsid w:val="00914C10"/>
    <w:rsid w:val="00921E67"/>
    <w:rsid w:val="00930ACD"/>
    <w:rsid w:val="00930DAE"/>
    <w:rsid w:val="0093254B"/>
    <w:rsid w:val="00933EB6"/>
    <w:rsid w:val="00934F1C"/>
    <w:rsid w:val="00935598"/>
    <w:rsid w:val="009357F3"/>
    <w:rsid w:val="00937502"/>
    <w:rsid w:val="00941B4A"/>
    <w:rsid w:val="00944FD3"/>
    <w:rsid w:val="00945D90"/>
    <w:rsid w:val="00950EDB"/>
    <w:rsid w:val="0095242C"/>
    <w:rsid w:val="00953BA0"/>
    <w:rsid w:val="009544B1"/>
    <w:rsid w:val="00955A37"/>
    <w:rsid w:val="00956D49"/>
    <w:rsid w:val="00957B9E"/>
    <w:rsid w:val="009620E0"/>
    <w:rsid w:val="009622F5"/>
    <w:rsid w:val="00963DFE"/>
    <w:rsid w:val="00964050"/>
    <w:rsid w:val="0096505E"/>
    <w:rsid w:val="00966291"/>
    <w:rsid w:val="00966688"/>
    <w:rsid w:val="00967C16"/>
    <w:rsid w:val="009706D1"/>
    <w:rsid w:val="009720E3"/>
    <w:rsid w:val="00972DEF"/>
    <w:rsid w:val="00980172"/>
    <w:rsid w:val="00980562"/>
    <w:rsid w:val="009815B3"/>
    <w:rsid w:val="00982314"/>
    <w:rsid w:val="009825F1"/>
    <w:rsid w:val="0098289D"/>
    <w:rsid w:val="0098396A"/>
    <w:rsid w:val="00984A68"/>
    <w:rsid w:val="00990A78"/>
    <w:rsid w:val="00993B13"/>
    <w:rsid w:val="00994994"/>
    <w:rsid w:val="00995283"/>
    <w:rsid w:val="00995FBD"/>
    <w:rsid w:val="009A02ED"/>
    <w:rsid w:val="009A037A"/>
    <w:rsid w:val="009A0B7D"/>
    <w:rsid w:val="009A198F"/>
    <w:rsid w:val="009A5334"/>
    <w:rsid w:val="009A64D6"/>
    <w:rsid w:val="009A69EB"/>
    <w:rsid w:val="009A7575"/>
    <w:rsid w:val="009A7B14"/>
    <w:rsid w:val="009B3118"/>
    <w:rsid w:val="009B3FF2"/>
    <w:rsid w:val="009B43D2"/>
    <w:rsid w:val="009B5BFE"/>
    <w:rsid w:val="009B6075"/>
    <w:rsid w:val="009C138F"/>
    <w:rsid w:val="009C311A"/>
    <w:rsid w:val="009C5A62"/>
    <w:rsid w:val="009C7748"/>
    <w:rsid w:val="009C7FC9"/>
    <w:rsid w:val="009D04D9"/>
    <w:rsid w:val="009D1EED"/>
    <w:rsid w:val="009D2E00"/>
    <w:rsid w:val="009D5CC4"/>
    <w:rsid w:val="009D65B7"/>
    <w:rsid w:val="009E1372"/>
    <w:rsid w:val="009E395E"/>
    <w:rsid w:val="009E4BE7"/>
    <w:rsid w:val="009E6077"/>
    <w:rsid w:val="009E69E0"/>
    <w:rsid w:val="009E754F"/>
    <w:rsid w:val="009F2378"/>
    <w:rsid w:val="009F654E"/>
    <w:rsid w:val="009F6655"/>
    <w:rsid w:val="009F7BAE"/>
    <w:rsid w:val="009F7F6A"/>
    <w:rsid w:val="00A02BD6"/>
    <w:rsid w:val="00A02DE4"/>
    <w:rsid w:val="00A03517"/>
    <w:rsid w:val="00A03BC9"/>
    <w:rsid w:val="00A04597"/>
    <w:rsid w:val="00A10E20"/>
    <w:rsid w:val="00A144FE"/>
    <w:rsid w:val="00A14B19"/>
    <w:rsid w:val="00A15141"/>
    <w:rsid w:val="00A15E4C"/>
    <w:rsid w:val="00A160D7"/>
    <w:rsid w:val="00A16A5B"/>
    <w:rsid w:val="00A16AD0"/>
    <w:rsid w:val="00A23670"/>
    <w:rsid w:val="00A25822"/>
    <w:rsid w:val="00A26602"/>
    <w:rsid w:val="00A269B2"/>
    <w:rsid w:val="00A2713C"/>
    <w:rsid w:val="00A320FF"/>
    <w:rsid w:val="00A32361"/>
    <w:rsid w:val="00A349BE"/>
    <w:rsid w:val="00A404EE"/>
    <w:rsid w:val="00A405D6"/>
    <w:rsid w:val="00A4071F"/>
    <w:rsid w:val="00A40C90"/>
    <w:rsid w:val="00A414E6"/>
    <w:rsid w:val="00A42847"/>
    <w:rsid w:val="00A43758"/>
    <w:rsid w:val="00A4423E"/>
    <w:rsid w:val="00A44872"/>
    <w:rsid w:val="00A45C90"/>
    <w:rsid w:val="00A46A8F"/>
    <w:rsid w:val="00A47280"/>
    <w:rsid w:val="00A50DF6"/>
    <w:rsid w:val="00A5446A"/>
    <w:rsid w:val="00A57C58"/>
    <w:rsid w:val="00A60687"/>
    <w:rsid w:val="00A60A60"/>
    <w:rsid w:val="00A610D7"/>
    <w:rsid w:val="00A616E7"/>
    <w:rsid w:val="00A6302A"/>
    <w:rsid w:val="00A63E86"/>
    <w:rsid w:val="00A65E39"/>
    <w:rsid w:val="00A67750"/>
    <w:rsid w:val="00A71002"/>
    <w:rsid w:val="00A7164F"/>
    <w:rsid w:val="00A7486B"/>
    <w:rsid w:val="00A752AB"/>
    <w:rsid w:val="00A77BA9"/>
    <w:rsid w:val="00A812F1"/>
    <w:rsid w:val="00A81A09"/>
    <w:rsid w:val="00A82111"/>
    <w:rsid w:val="00A823E2"/>
    <w:rsid w:val="00A83C6C"/>
    <w:rsid w:val="00A84A15"/>
    <w:rsid w:val="00A87BB6"/>
    <w:rsid w:val="00A903CD"/>
    <w:rsid w:val="00A90F71"/>
    <w:rsid w:val="00A9101E"/>
    <w:rsid w:val="00A9128F"/>
    <w:rsid w:val="00A93929"/>
    <w:rsid w:val="00A97154"/>
    <w:rsid w:val="00A9748B"/>
    <w:rsid w:val="00A97AF1"/>
    <w:rsid w:val="00AB224F"/>
    <w:rsid w:val="00AB2B00"/>
    <w:rsid w:val="00AB4679"/>
    <w:rsid w:val="00AB5921"/>
    <w:rsid w:val="00AB66F6"/>
    <w:rsid w:val="00AB7801"/>
    <w:rsid w:val="00AC203D"/>
    <w:rsid w:val="00AC2BDE"/>
    <w:rsid w:val="00AD1175"/>
    <w:rsid w:val="00AD541E"/>
    <w:rsid w:val="00AD5F01"/>
    <w:rsid w:val="00AD5F30"/>
    <w:rsid w:val="00AD6149"/>
    <w:rsid w:val="00AD7A1E"/>
    <w:rsid w:val="00AE2F01"/>
    <w:rsid w:val="00AE4DF4"/>
    <w:rsid w:val="00AE50A7"/>
    <w:rsid w:val="00AE540D"/>
    <w:rsid w:val="00AE75ED"/>
    <w:rsid w:val="00AE76CC"/>
    <w:rsid w:val="00AE7ECE"/>
    <w:rsid w:val="00AF06D2"/>
    <w:rsid w:val="00AF0A35"/>
    <w:rsid w:val="00AF25C7"/>
    <w:rsid w:val="00AF3B30"/>
    <w:rsid w:val="00AF3B8C"/>
    <w:rsid w:val="00AF5C94"/>
    <w:rsid w:val="00AF6503"/>
    <w:rsid w:val="00B02D82"/>
    <w:rsid w:val="00B03619"/>
    <w:rsid w:val="00B03642"/>
    <w:rsid w:val="00B067AC"/>
    <w:rsid w:val="00B1259E"/>
    <w:rsid w:val="00B12704"/>
    <w:rsid w:val="00B13BCF"/>
    <w:rsid w:val="00B14D90"/>
    <w:rsid w:val="00B16A6C"/>
    <w:rsid w:val="00B175DF"/>
    <w:rsid w:val="00B212C7"/>
    <w:rsid w:val="00B2184A"/>
    <w:rsid w:val="00B22B2E"/>
    <w:rsid w:val="00B233A4"/>
    <w:rsid w:val="00B2486D"/>
    <w:rsid w:val="00B2581C"/>
    <w:rsid w:val="00B26E7C"/>
    <w:rsid w:val="00B31241"/>
    <w:rsid w:val="00B31B73"/>
    <w:rsid w:val="00B3443F"/>
    <w:rsid w:val="00B34612"/>
    <w:rsid w:val="00B35E34"/>
    <w:rsid w:val="00B43024"/>
    <w:rsid w:val="00B461EC"/>
    <w:rsid w:val="00B5279B"/>
    <w:rsid w:val="00B52B31"/>
    <w:rsid w:val="00B553B5"/>
    <w:rsid w:val="00B558F7"/>
    <w:rsid w:val="00B5603B"/>
    <w:rsid w:val="00B562EE"/>
    <w:rsid w:val="00B5646D"/>
    <w:rsid w:val="00B57CF1"/>
    <w:rsid w:val="00B60CC1"/>
    <w:rsid w:val="00B610B6"/>
    <w:rsid w:val="00B636DF"/>
    <w:rsid w:val="00B6387F"/>
    <w:rsid w:val="00B63ED6"/>
    <w:rsid w:val="00B665C7"/>
    <w:rsid w:val="00B66E67"/>
    <w:rsid w:val="00B6776D"/>
    <w:rsid w:val="00B703B3"/>
    <w:rsid w:val="00B7056A"/>
    <w:rsid w:val="00B70991"/>
    <w:rsid w:val="00B7504A"/>
    <w:rsid w:val="00B764ED"/>
    <w:rsid w:val="00B76766"/>
    <w:rsid w:val="00B77B96"/>
    <w:rsid w:val="00B77C79"/>
    <w:rsid w:val="00B8001B"/>
    <w:rsid w:val="00B80688"/>
    <w:rsid w:val="00B812D6"/>
    <w:rsid w:val="00B834B6"/>
    <w:rsid w:val="00B834F3"/>
    <w:rsid w:val="00B84D1F"/>
    <w:rsid w:val="00B855DE"/>
    <w:rsid w:val="00B867DC"/>
    <w:rsid w:val="00B92376"/>
    <w:rsid w:val="00B925A9"/>
    <w:rsid w:val="00B94460"/>
    <w:rsid w:val="00B95A1D"/>
    <w:rsid w:val="00B96130"/>
    <w:rsid w:val="00B963D4"/>
    <w:rsid w:val="00B96A02"/>
    <w:rsid w:val="00B96A6B"/>
    <w:rsid w:val="00BA156E"/>
    <w:rsid w:val="00BA3013"/>
    <w:rsid w:val="00BA42C9"/>
    <w:rsid w:val="00BA4556"/>
    <w:rsid w:val="00BA4887"/>
    <w:rsid w:val="00BA6E58"/>
    <w:rsid w:val="00BA7E02"/>
    <w:rsid w:val="00BB0016"/>
    <w:rsid w:val="00BB0613"/>
    <w:rsid w:val="00BB33BF"/>
    <w:rsid w:val="00BB4F65"/>
    <w:rsid w:val="00BB536A"/>
    <w:rsid w:val="00BC2181"/>
    <w:rsid w:val="00BC2F0B"/>
    <w:rsid w:val="00BC355E"/>
    <w:rsid w:val="00BC4177"/>
    <w:rsid w:val="00BC53A6"/>
    <w:rsid w:val="00BD0A49"/>
    <w:rsid w:val="00BD11CD"/>
    <w:rsid w:val="00BD4C9E"/>
    <w:rsid w:val="00BD59DA"/>
    <w:rsid w:val="00BD68FA"/>
    <w:rsid w:val="00BD6ED1"/>
    <w:rsid w:val="00BD70DA"/>
    <w:rsid w:val="00BE18ED"/>
    <w:rsid w:val="00BE5C96"/>
    <w:rsid w:val="00BE63CC"/>
    <w:rsid w:val="00BF241D"/>
    <w:rsid w:val="00BF2AD7"/>
    <w:rsid w:val="00BF3C1E"/>
    <w:rsid w:val="00BF4101"/>
    <w:rsid w:val="00BF41B3"/>
    <w:rsid w:val="00BF4551"/>
    <w:rsid w:val="00BF4704"/>
    <w:rsid w:val="00C0142D"/>
    <w:rsid w:val="00C02605"/>
    <w:rsid w:val="00C02998"/>
    <w:rsid w:val="00C02B4A"/>
    <w:rsid w:val="00C02E28"/>
    <w:rsid w:val="00C059CA"/>
    <w:rsid w:val="00C1103B"/>
    <w:rsid w:val="00C1173F"/>
    <w:rsid w:val="00C12157"/>
    <w:rsid w:val="00C141CA"/>
    <w:rsid w:val="00C14ED9"/>
    <w:rsid w:val="00C1570F"/>
    <w:rsid w:val="00C20C22"/>
    <w:rsid w:val="00C22914"/>
    <w:rsid w:val="00C22F6B"/>
    <w:rsid w:val="00C2300C"/>
    <w:rsid w:val="00C32849"/>
    <w:rsid w:val="00C32C81"/>
    <w:rsid w:val="00C34380"/>
    <w:rsid w:val="00C356DA"/>
    <w:rsid w:val="00C35A1F"/>
    <w:rsid w:val="00C41B73"/>
    <w:rsid w:val="00C4619B"/>
    <w:rsid w:val="00C47000"/>
    <w:rsid w:val="00C50B71"/>
    <w:rsid w:val="00C51108"/>
    <w:rsid w:val="00C51E73"/>
    <w:rsid w:val="00C527F4"/>
    <w:rsid w:val="00C52A7E"/>
    <w:rsid w:val="00C53C5B"/>
    <w:rsid w:val="00C544E9"/>
    <w:rsid w:val="00C5638C"/>
    <w:rsid w:val="00C56570"/>
    <w:rsid w:val="00C609AB"/>
    <w:rsid w:val="00C63381"/>
    <w:rsid w:val="00C65105"/>
    <w:rsid w:val="00C654C8"/>
    <w:rsid w:val="00C65847"/>
    <w:rsid w:val="00C669C7"/>
    <w:rsid w:val="00C67787"/>
    <w:rsid w:val="00C67D01"/>
    <w:rsid w:val="00C76F00"/>
    <w:rsid w:val="00C80DB1"/>
    <w:rsid w:val="00C82677"/>
    <w:rsid w:val="00C83825"/>
    <w:rsid w:val="00C86DDF"/>
    <w:rsid w:val="00C917DA"/>
    <w:rsid w:val="00C91D7E"/>
    <w:rsid w:val="00C9428F"/>
    <w:rsid w:val="00C9462C"/>
    <w:rsid w:val="00C947E2"/>
    <w:rsid w:val="00C95E7C"/>
    <w:rsid w:val="00CA25CF"/>
    <w:rsid w:val="00CA2F72"/>
    <w:rsid w:val="00CA33C9"/>
    <w:rsid w:val="00CA3E2F"/>
    <w:rsid w:val="00CA6C44"/>
    <w:rsid w:val="00CA6C89"/>
    <w:rsid w:val="00CA7C1B"/>
    <w:rsid w:val="00CA7E37"/>
    <w:rsid w:val="00CB1546"/>
    <w:rsid w:val="00CB1E3C"/>
    <w:rsid w:val="00CB52DC"/>
    <w:rsid w:val="00CB692D"/>
    <w:rsid w:val="00CB6BCD"/>
    <w:rsid w:val="00CB7DD6"/>
    <w:rsid w:val="00CC1A22"/>
    <w:rsid w:val="00CC2C8B"/>
    <w:rsid w:val="00CC7E54"/>
    <w:rsid w:val="00CD0C66"/>
    <w:rsid w:val="00CD0D71"/>
    <w:rsid w:val="00CD0DF7"/>
    <w:rsid w:val="00CD246A"/>
    <w:rsid w:val="00CD3543"/>
    <w:rsid w:val="00CD64D7"/>
    <w:rsid w:val="00CE281E"/>
    <w:rsid w:val="00CE28F0"/>
    <w:rsid w:val="00CE3630"/>
    <w:rsid w:val="00CE48BF"/>
    <w:rsid w:val="00CE759F"/>
    <w:rsid w:val="00D0156F"/>
    <w:rsid w:val="00D03A16"/>
    <w:rsid w:val="00D03AE2"/>
    <w:rsid w:val="00D03B00"/>
    <w:rsid w:val="00D04561"/>
    <w:rsid w:val="00D131D7"/>
    <w:rsid w:val="00D133F9"/>
    <w:rsid w:val="00D13B20"/>
    <w:rsid w:val="00D13CAD"/>
    <w:rsid w:val="00D1591F"/>
    <w:rsid w:val="00D16F42"/>
    <w:rsid w:val="00D20BC9"/>
    <w:rsid w:val="00D21300"/>
    <w:rsid w:val="00D21811"/>
    <w:rsid w:val="00D226FB"/>
    <w:rsid w:val="00D25670"/>
    <w:rsid w:val="00D25CA1"/>
    <w:rsid w:val="00D30741"/>
    <w:rsid w:val="00D317A8"/>
    <w:rsid w:val="00D32320"/>
    <w:rsid w:val="00D3288E"/>
    <w:rsid w:val="00D32A6B"/>
    <w:rsid w:val="00D3367D"/>
    <w:rsid w:val="00D34761"/>
    <w:rsid w:val="00D34EB1"/>
    <w:rsid w:val="00D37F26"/>
    <w:rsid w:val="00D4167B"/>
    <w:rsid w:val="00D45F8A"/>
    <w:rsid w:val="00D467ED"/>
    <w:rsid w:val="00D47266"/>
    <w:rsid w:val="00D516E7"/>
    <w:rsid w:val="00D51E89"/>
    <w:rsid w:val="00D523D2"/>
    <w:rsid w:val="00D52E02"/>
    <w:rsid w:val="00D53837"/>
    <w:rsid w:val="00D54705"/>
    <w:rsid w:val="00D622BB"/>
    <w:rsid w:val="00D63744"/>
    <w:rsid w:val="00D65BFB"/>
    <w:rsid w:val="00D67229"/>
    <w:rsid w:val="00D6724D"/>
    <w:rsid w:val="00D7009B"/>
    <w:rsid w:val="00D7264F"/>
    <w:rsid w:val="00D73622"/>
    <w:rsid w:val="00D73F1E"/>
    <w:rsid w:val="00D7416F"/>
    <w:rsid w:val="00D74CD3"/>
    <w:rsid w:val="00D74FDA"/>
    <w:rsid w:val="00D75E92"/>
    <w:rsid w:val="00D76D26"/>
    <w:rsid w:val="00D76DF0"/>
    <w:rsid w:val="00D77869"/>
    <w:rsid w:val="00D8106F"/>
    <w:rsid w:val="00D82508"/>
    <w:rsid w:val="00D86515"/>
    <w:rsid w:val="00D90739"/>
    <w:rsid w:val="00D9327D"/>
    <w:rsid w:val="00D94AC5"/>
    <w:rsid w:val="00D95C23"/>
    <w:rsid w:val="00D968C0"/>
    <w:rsid w:val="00D96C64"/>
    <w:rsid w:val="00DA14DD"/>
    <w:rsid w:val="00DA36BF"/>
    <w:rsid w:val="00DA5346"/>
    <w:rsid w:val="00DA5F12"/>
    <w:rsid w:val="00DA606F"/>
    <w:rsid w:val="00DA66C1"/>
    <w:rsid w:val="00DA728E"/>
    <w:rsid w:val="00DA7E10"/>
    <w:rsid w:val="00DB08EB"/>
    <w:rsid w:val="00DB0B8E"/>
    <w:rsid w:val="00DB0CE8"/>
    <w:rsid w:val="00DB4FDA"/>
    <w:rsid w:val="00DB6C28"/>
    <w:rsid w:val="00DB75A2"/>
    <w:rsid w:val="00DB7D3D"/>
    <w:rsid w:val="00DC0518"/>
    <w:rsid w:val="00DC0E9A"/>
    <w:rsid w:val="00DC1764"/>
    <w:rsid w:val="00DC19E9"/>
    <w:rsid w:val="00DC1E81"/>
    <w:rsid w:val="00DC2FB0"/>
    <w:rsid w:val="00DC47D6"/>
    <w:rsid w:val="00DC6FDC"/>
    <w:rsid w:val="00DD17FE"/>
    <w:rsid w:val="00DD2342"/>
    <w:rsid w:val="00DD323F"/>
    <w:rsid w:val="00DD422E"/>
    <w:rsid w:val="00DD5018"/>
    <w:rsid w:val="00DE070D"/>
    <w:rsid w:val="00DE410A"/>
    <w:rsid w:val="00DE6DC2"/>
    <w:rsid w:val="00DE7B51"/>
    <w:rsid w:val="00DF2589"/>
    <w:rsid w:val="00DF2625"/>
    <w:rsid w:val="00DF265F"/>
    <w:rsid w:val="00DF2CB6"/>
    <w:rsid w:val="00DF3352"/>
    <w:rsid w:val="00DF37BD"/>
    <w:rsid w:val="00DF3819"/>
    <w:rsid w:val="00DF453F"/>
    <w:rsid w:val="00DF66E0"/>
    <w:rsid w:val="00DF6D17"/>
    <w:rsid w:val="00DF781B"/>
    <w:rsid w:val="00E00440"/>
    <w:rsid w:val="00E0091D"/>
    <w:rsid w:val="00E010B1"/>
    <w:rsid w:val="00E01C2D"/>
    <w:rsid w:val="00E02D9C"/>
    <w:rsid w:val="00E03424"/>
    <w:rsid w:val="00E03582"/>
    <w:rsid w:val="00E055BD"/>
    <w:rsid w:val="00E115B1"/>
    <w:rsid w:val="00E12507"/>
    <w:rsid w:val="00E1255A"/>
    <w:rsid w:val="00E13C0B"/>
    <w:rsid w:val="00E1621E"/>
    <w:rsid w:val="00E16380"/>
    <w:rsid w:val="00E17B3B"/>
    <w:rsid w:val="00E206F0"/>
    <w:rsid w:val="00E20EDE"/>
    <w:rsid w:val="00E214EC"/>
    <w:rsid w:val="00E24034"/>
    <w:rsid w:val="00E26BED"/>
    <w:rsid w:val="00E279DE"/>
    <w:rsid w:val="00E30273"/>
    <w:rsid w:val="00E30B38"/>
    <w:rsid w:val="00E31380"/>
    <w:rsid w:val="00E315D4"/>
    <w:rsid w:val="00E31E7E"/>
    <w:rsid w:val="00E32517"/>
    <w:rsid w:val="00E33DDA"/>
    <w:rsid w:val="00E40DFF"/>
    <w:rsid w:val="00E4403E"/>
    <w:rsid w:val="00E515A8"/>
    <w:rsid w:val="00E540AE"/>
    <w:rsid w:val="00E54855"/>
    <w:rsid w:val="00E54EA1"/>
    <w:rsid w:val="00E5551A"/>
    <w:rsid w:val="00E5600A"/>
    <w:rsid w:val="00E61597"/>
    <w:rsid w:val="00E634C9"/>
    <w:rsid w:val="00E64B9D"/>
    <w:rsid w:val="00E64EA9"/>
    <w:rsid w:val="00E64F28"/>
    <w:rsid w:val="00E6735A"/>
    <w:rsid w:val="00E675DA"/>
    <w:rsid w:val="00E67FF1"/>
    <w:rsid w:val="00E70BA8"/>
    <w:rsid w:val="00E70FA1"/>
    <w:rsid w:val="00E7530A"/>
    <w:rsid w:val="00E807BB"/>
    <w:rsid w:val="00E80BF0"/>
    <w:rsid w:val="00E81F75"/>
    <w:rsid w:val="00E82883"/>
    <w:rsid w:val="00E83791"/>
    <w:rsid w:val="00E83C22"/>
    <w:rsid w:val="00E84286"/>
    <w:rsid w:val="00E8556D"/>
    <w:rsid w:val="00E87935"/>
    <w:rsid w:val="00E87C58"/>
    <w:rsid w:val="00E9089B"/>
    <w:rsid w:val="00E90AE1"/>
    <w:rsid w:val="00E91C9C"/>
    <w:rsid w:val="00E91E44"/>
    <w:rsid w:val="00E92A6A"/>
    <w:rsid w:val="00E943F6"/>
    <w:rsid w:val="00E94932"/>
    <w:rsid w:val="00E959DE"/>
    <w:rsid w:val="00E95CED"/>
    <w:rsid w:val="00E96711"/>
    <w:rsid w:val="00E9748D"/>
    <w:rsid w:val="00EA0624"/>
    <w:rsid w:val="00EA08D9"/>
    <w:rsid w:val="00EA137B"/>
    <w:rsid w:val="00EA3DEF"/>
    <w:rsid w:val="00EA4E47"/>
    <w:rsid w:val="00EA5D7D"/>
    <w:rsid w:val="00EA61AE"/>
    <w:rsid w:val="00EA68B2"/>
    <w:rsid w:val="00EA6E70"/>
    <w:rsid w:val="00EA798A"/>
    <w:rsid w:val="00EB2769"/>
    <w:rsid w:val="00EB4018"/>
    <w:rsid w:val="00EB4B34"/>
    <w:rsid w:val="00EB67F4"/>
    <w:rsid w:val="00EB6B48"/>
    <w:rsid w:val="00EB7D9E"/>
    <w:rsid w:val="00EC0C05"/>
    <w:rsid w:val="00EC142E"/>
    <w:rsid w:val="00EC3C6F"/>
    <w:rsid w:val="00EC4010"/>
    <w:rsid w:val="00EC658B"/>
    <w:rsid w:val="00EC6BD2"/>
    <w:rsid w:val="00EC7886"/>
    <w:rsid w:val="00EC7D0B"/>
    <w:rsid w:val="00EC7D6C"/>
    <w:rsid w:val="00ED016A"/>
    <w:rsid w:val="00ED1B54"/>
    <w:rsid w:val="00ED5F1D"/>
    <w:rsid w:val="00ED663A"/>
    <w:rsid w:val="00EE123C"/>
    <w:rsid w:val="00EE1D15"/>
    <w:rsid w:val="00EE2CC2"/>
    <w:rsid w:val="00EE301B"/>
    <w:rsid w:val="00EE440C"/>
    <w:rsid w:val="00EF1F34"/>
    <w:rsid w:val="00EF2FDA"/>
    <w:rsid w:val="00EF3B97"/>
    <w:rsid w:val="00EF4363"/>
    <w:rsid w:val="00EF6E2B"/>
    <w:rsid w:val="00EF7D92"/>
    <w:rsid w:val="00F01BC1"/>
    <w:rsid w:val="00F01FDF"/>
    <w:rsid w:val="00F02174"/>
    <w:rsid w:val="00F034D1"/>
    <w:rsid w:val="00F042F0"/>
    <w:rsid w:val="00F048D2"/>
    <w:rsid w:val="00F07A57"/>
    <w:rsid w:val="00F10DAF"/>
    <w:rsid w:val="00F1138B"/>
    <w:rsid w:val="00F11A1A"/>
    <w:rsid w:val="00F12111"/>
    <w:rsid w:val="00F13E1B"/>
    <w:rsid w:val="00F13E3C"/>
    <w:rsid w:val="00F20279"/>
    <w:rsid w:val="00F21E62"/>
    <w:rsid w:val="00F22E17"/>
    <w:rsid w:val="00F30303"/>
    <w:rsid w:val="00F3272E"/>
    <w:rsid w:val="00F33CD1"/>
    <w:rsid w:val="00F33D5E"/>
    <w:rsid w:val="00F34E8A"/>
    <w:rsid w:val="00F35D76"/>
    <w:rsid w:val="00F37CDA"/>
    <w:rsid w:val="00F43858"/>
    <w:rsid w:val="00F46072"/>
    <w:rsid w:val="00F470C5"/>
    <w:rsid w:val="00F4794C"/>
    <w:rsid w:val="00F5035E"/>
    <w:rsid w:val="00F50E0F"/>
    <w:rsid w:val="00F52601"/>
    <w:rsid w:val="00F530F1"/>
    <w:rsid w:val="00F53619"/>
    <w:rsid w:val="00F538B6"/>
    <w:rsid w:val="00F5581B"/>
    <w:rsid w:val="00F56535"/>
    <w:rsid w:val="00F60A17"/>
    <w:rsid w:val="00F60A40"/>
    <w:rsid w:val="00F61FB0"/>
    <w:rsid w:val="00F6426C"/>
    <w:rsid w:val="00F65BC6"/>
    <w:rsid w:val="00F67299"/>
    <w:rsid w:val="00F67D19"/>
    <w:rsid w:val="00F715E2"/>
    <w:rsid w:val="00F72196"/>
    <w:rsid w:val="00F7261D"/>
    <w:rsid w:val="00F73704"/>
    <w:rsid w:val="00F73BF7"/>
    <w:rsid w:val="00F77246"/>
    <w:rsid w:val="00F7742E"/>
    <w:rsid w:val="00F77ABB"/>
    <w:rsid w:val="00F77E89"/>
    <w:rsid w:val="00F822BE"/>
    <w:rsid w:val="00F827FE"/>
    <w:rsid w:val="00F83AFF"/>
    <w:rsid w:val="00F84131"/>
    <w:rsid w:val="00F84A3F"/>
    <w:rsid w:val="00F8667E"/>
    <w:rsid w:val="00F90069"/>
    <w:rsid w:val="00F90300"/>
    <w:rsid w:val="00F904BD"/>
    <w:rsid w:val="00F955D3"/>
    <w:rsid w:val="00F95DE7"/>
    <w:rsid w:val="00F96568"/>
    <w:rsid w:val="00FA1507"/>
    <w:rsid w:val="00FA3F51"/>
    <w:rsid w:val="00FA4972"/>
    <w:rsid w:val="00FB09B3"/>
    <w:rsid w:val="00FB174C"/>
    <w:rsid w:val="00FB3BB7"/>
    <w:rsid w:val="00FB4D1C"/>
    <w:rsid w:val="00FB6333"/>
    <w:rsid w:val="00FB6EDD"/>
    <w:rsid w:val="00FC08DC"/>
    <w:rsid w:val="00FC2803"/>
    <w:rsid w:val="00FC2ED3"/>
    <w:rsid w:val="00FC3E92"/>
    <w:rsid w:val="00FC4FE8"/>
    <w:rsid w:val="00FC5237"/>
    <w:rsid w:val="00FD1DC3"/>
    <w:rsid w:val="00FD30A2"/>
    <w:rsid w:val="00FD4571"/>
    <w:rsid w:val="00FD512F"/>
    <w:rsid w:val="00FD68D0"/>
    <w:rsid w:val="00FE248C"/>
    <w:rsid w:val="00FE40FB"/>
    <w:rsid w:val="00FE56BD"/>
    <w:rsid w:val="00FE5EC9"/>
    <w:rsid w:val="00FE64FD"/>
    <w:rsid w:val="00FE67D0"/>
    <w:rsid w:val="00FE7BC5"/>
    <w:rsid w:val="00FF1741"/>
    <w:rsid w:val="00FF2183"/>
    <w:rsid w:val="00FF23DE"/>
    <w:rsid w:val="00FF4715"/>
    <w:rsid w:val="00FF5EE9"/>
    <w:rsid w:val="00FF7030"/>
    <w:rsid w:val="00FF7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12FEF"/>
  <w15:chartTrackingRefBased/>
  <w15:docId w15:val="{7FC78028-86EF-4D57-ADE6-55270C870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E08"/>
    <w:pPr>
      <w:spacing w:line="276" w:lineRule="auto"/>
    </w:pPr>
    <w:rPr>
      <w:rFonts w:ascii="Calibri" w:eastAsia="Times New Roman" w:hAnsi="Calibri" w:cs="Times New Roman"/>
      <w:sz w:val="21"/>
      <w:szCs w:val="21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854D0B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paragraph" w:styleId="Ttulo2">
    <w:name w:val="heading 2"/>
    <w:basedOn w:val="Normal"/>
    <w:link w:val="Ttulo2Char"/>
    <w:uiPriority w:val="9"/>
    <w:qFormat/>
    <w:rsid w:val="00854D0B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B31B73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B31B73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31B73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54D0B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854D0B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customStyle="1" w:styleId="descriptionwrapper">
    <w:name w:val="description__wrapper"/>
    <w:basedOn w:val="Fontepargpadro"/>
    <w:rsid w:val="00854D0B"/>
  </w:style>
  <w:style w:type="character" w:customStyle="1" w:styleId="gallerydescription">
    <w:name w:val="gallery__description"/>
    <w:basedOn w:val="Fontepargpadro"/>
    <w:rsid w:val="00854D0B"/>
  </w:style>
  <w:style w:type="character" w:customStyle="1" w:styleId="gallerycredits">
    <w:name w:val="gallery__credits"/>
    <w:basedOn w:val="Fontepargpadro"/>
    <w:rsid w:val="00854D0B"/>
  </w:style>
  <w:style w:type="character" w:customStyle="1" w:styleId="cmpauthor-name">
    <w:name w:val="cmp__author-name"/>
    <w:basedOn w:val="Fontepargpadro"/>
    <w:rsid w:val="00854D0B"/>
  </w:style>
  <w:style w:type="paragraph" w:styleId="NormalWeb">
    <w:name w:val="Normal (Web)"/>
    <w:basedOn w:val="Normal"/>
    <w:uiPriority w:val="99"/>
    <w:unhideWhenUsed/>
    <w:rsid w:val="00854D0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Hyperlink">
    <w:name w:val="Hyperlink"/>
    <w:basedOn w:val="Fontepargpadro"/>
    <w:uiPriority w:val="99"/>
    <w:unhideWhenUsed/>
    <w:rsid w:val="00854D0B"/>
    <w:rPr>
      <w:color w:val="0000FF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8169A7"/>
    <w:rPr>
      <w:color w:val="605E5C"/>
      <w:shd w:val="clear" w:color="auto" w:fill="E1DFDD"/>
    </w:rPr>
  </w:style>
  <w:style w:type="paragraph" w:styleId="Rodap">
    <w:name w:val="footer"/>
    <w:basedOn w:val="Normal"/>
    <w:link w:val="RodapChar"/>
    <w:uiPriority w:val="99"/>
    <w:unhideWhenUsed/>
    <w:rsid w:val="00651E0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51E08"/>
    <w:rPr>
      <w:rFonts w:ascii="Calibri" w:eastAsia="Times New Roman" w:hAnsi="Calibri" w:cs="Times New Roman"/>
      <w:sz w:val="21"/>
      <w:szCs w:val="21"/>
      <w:lang w:eastAsia="pt-BR"/>
    </w:rPr>
  </w:style>
  <w:style w:type="paragraph" w:styleId="PargrafodaLista">
    <w:name w:val="List Paragraph"/>
    <w:basedOn w:val="Normal"/>
    <w:uiPriority w:val="34"/>
    <w:qFormat/>
    <w:rsid w:val="00B92376"/>
    <w:pPr>
      <w:ind w:left="720"/>
      <w:contextualSpacing/>
    </w:pPr>
  </w:style>
  <w:style w:type="character" w:styleId="Forte">
    <w:name w:val="Strong"/>
    <w:basedOn w:val="Fontepargpadro"/>
    <w:uiPriority w:val="22"/>
    <w:qFormat/>
    <w:rsid w:val="00DB6C28"/>
    <w:rPr>
      <w:b/>
      <w:bCs/>
    </w:rPr>
  </w:style>
  <w:style w:type="paragraph" w:customStyle="1" w:styleId="content-publication-datafrom">
    <w:name w:val="content-publication-data__from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publication-dataupdated">
    <w:name w:val="content-publication-data__updated"/>
    <w:basedOn w:val="Normal"/>
    <w:rsid w:val="00A16AD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ontent-publication-dataupdated-relative">
    <w:name w:val="content-publication-data__updated-relative"/>
    <w:basedOn w:val="Fontepargpadro"/>
    <w:rsid w:val="00A16AD0"/>
  </w:style>
  <w:style w:type="character" w:customStyle="1" w:styleId="Ttulo3Char">
    <w:name w:val="Título 3 Char"/>
    <w:basedOn w:val="Fontepargpadro"/>
    <w:link w:val="Ttulo3"/>
    <w:uiPriority w:val="9"/>
    <w:rsid w:val="00B31B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rsid w:val="00B31B73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31B73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date-display-single">
    <w:name w:val="date-display-single"/>
    <w:basedOn w:val="Fontepargpadro"/>
    <w:rsid w:val="00B31B73"/>
  </w:style>
  <w:style w:type="character" w:customStyle="1" w:styleId="credits">
    <w:name w:val="credits"/>
    <w:basedOn w:val="Fontepargpadro"/>
    <w:rsid w:val="00A610D7"/>
  </w:style>
  <w:style w:type="character" w:customStyle="1" w:styleId="screen-reader-only">
    <w:name w:val="screen-reader-only"/>
    <w:basedOn w:val="Fontepargpadro"/>
    <w:rsid w:val="00004CE2"/>
  </w:style>
  <w:style w:type="paragraph" w:customStyle="1" w:styleId="sectionsubtitle">
    <w:name w:val="section__subtitle"/>
    <w:basedOn w:val="Normal"/>
    <w:rsid w:val="002A7C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lementor-icon-list-item">
    <w:name w:val="elementor-icon-list-item"/>
    <w:basedOn w:val="Normal"/>
    <w:rsid w:val="00A46A8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elementor-icon-list-text">
    <w:name w:val="elementor-icon-list-text"/>
    <w:basedOn w:val="Fontepargpadro"/>
    <w:rsid w:val="00A46A8F"/>
  </w:style>
  <w:style w:type="character" w:customStyle="1" w:styleId="elementor-post-infoitem-prefix">
    <w:name w:val="elementor-post-info__item-prefix"/>
    <w:basedOn w:val="Fontepargpadro"/>
    <w:rsid w:val="00A46A8F"/>
  </w:style>
  <w:style w:type="character" w:customStyle="1" w:styleId="a-size-large">
    <w:name w:val="a-size-large"/>
    <w:basedOn w:val="Fontepargpadro"/>
    <w:rsid w:val="00654659"/>
  </w:style>
  <w:style w:type="paragraph" w:customStyle="1" w:styleId="codex-caption">
    <w:name w:val="codex-caption"/>
    <w:basedOn w:val="Normal"/>
    <w:rsid w:val="00F65BC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tent-mediadescription">
    <w:name w:val="content-media__description"/>
    <w:basedOn w:val="Normal"/>
    <w:rsid w:val="0029716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highlight">
    <w:name w:val="highlight"/>
    <w:basedOn w:val="Fontepargpadro"/>
    <w:rsid w:val="00636B26"/>
  </w:style>
  <w:style w:type="character" w:customStyle="1" w:styleId="featuredimagecredits">
    <w:name w:val="featured_image__credits"/>
    <w:basedOn w:val="Fontepargpadro"/>
    <w:rsid w:val="00636C30"/>
  </w:style>
  <w:style w:type="character" w:styleId="nfase">
    <w:name w:val="Emphasis"/>
    <w:basedOn w:val="Fontepargpadro"/>
    <w:uiPriority w:val="20"/>
    <w:qFormat/>
    <w:rsid w:val="00A50DF6"/>
    <w:rPr>
      <w:i/>
      <w:iCs/>
    </w:rPr>
  </w:style>
  <w:style w:type="character" w:customStyle="1" w:styleId="ai-info">
    <w:name w:val="ai-info"/>
    <w:basedOn w:val="Fontepargpadro"/>
    <w:rsid w:val="0054335F"/>
  </w:style>
  <w:style w:type="character" w:customStyle="1" w:styleId="yarp-rating-value">
    <w:name w:val="yarp-rating-value"/>
    <w:basedOn w:val="Fontepargpadro"/>
    <w:rsid w:val="005565AC"/>
  </w:style>
  <w:style w:type="character" w:customStyle="1" w:styleId="yarp-rating-count">
    <w:name w:val="yarp-rating-count"/>
    <w:basedOn w:val="Fontepargpadro"/>
    <w:rsid w:val="005565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35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3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21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611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052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0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32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3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916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7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91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68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75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2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78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24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73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55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483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6339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305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413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127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007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92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77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303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61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67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520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824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5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8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6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873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269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27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765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799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61922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2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96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734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54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42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39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4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93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1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782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392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70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676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96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1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5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386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631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37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18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676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620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3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968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0029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9190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16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57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502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4806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67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43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6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491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171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706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5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0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299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5767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5489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7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7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16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53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2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8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2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60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879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216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9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95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31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62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2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238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8876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871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509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416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80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80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96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412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33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70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99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877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53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228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8994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52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496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688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4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39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0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3830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1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985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6602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463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1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8131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364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423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12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4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442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143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9348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066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09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9317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8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28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20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810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737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6685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4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749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5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35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926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106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0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340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09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8185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72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73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304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0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702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948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68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3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13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83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696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4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0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1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5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37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71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9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46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66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546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676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959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2304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958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688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51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2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14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1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2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8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974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077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86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37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0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1100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718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595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479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9495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155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5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17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881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52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024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5126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48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5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2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27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36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472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9504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56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5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52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17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5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2274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92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6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5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809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9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69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93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139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991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34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13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3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6750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80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03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3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8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3574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344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352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2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016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62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9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9269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5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83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54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125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0678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573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557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33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832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84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0396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01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902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78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6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107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429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582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2174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84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257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086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217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53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39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75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9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4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9913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59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038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9647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8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84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5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03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17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889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4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261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91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7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31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64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51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66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002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0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5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7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78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7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88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933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96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006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1976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089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0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18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634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591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49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369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99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5607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29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615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56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75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1380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0128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8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1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079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11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988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9633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37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3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701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23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842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4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82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12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8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58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144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1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17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8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0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6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28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976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31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42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362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7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715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76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136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594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48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566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05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75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71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86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612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92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77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8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4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18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387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922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28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9092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8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3923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664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63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3907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058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60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316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883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175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362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2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928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109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846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166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389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611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3538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284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1719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42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6269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1840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49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504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94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697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98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19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9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5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452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174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307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1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9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98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37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16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00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786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73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813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91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051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12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6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0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5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14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74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06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7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60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9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134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95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847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233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476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16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4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7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57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94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05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8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08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374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282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463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929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9091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536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45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8808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8885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85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101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04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7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30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3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3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37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276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717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7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66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09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9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78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10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719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823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82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1447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549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636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2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78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1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170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597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32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062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126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2369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7729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3271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633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479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317</Words>
  <Characters>1714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Danielle</dc:creator>
  <cp:keywords/>
  <dc:description/>
  <cp:lastModifiedBy>Danielle</cp:lastModifiedBy>
  <cp:revision>16</cp:revision>
  <dcterms:created xsi:type="dcterms:W3CDTF">2026-05-05T21:02:00Z</dcterms:created>
  <dcterms:modified xsi:type="dcterms:W3CDTF">2026-05-05T21:59:00Z</dcterms:modified>
</cp:coreProperties>
</file>